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7700" w14:textId="d647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29 декабря 2008 года N 767/12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марта 2009 года N 159/4. Зарегистрировано управлением юстиции города Экибастуза Павлодарской области 1 апреля 2009 года за N 224.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Экибастуза Павлодарской области от 07.05.2010 N 3-05/74).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на основании пункта 11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Экибастуза от 29 декабря 2008 года N 767/12 "Об организации общественных работ на 2009 год" (зарегистрировано в Реестре государственной регистрации нормативных правовых актов под N 12-3-215, опубликовано в газетах "Отарка" и "Вести Екибастуза" от 12 февраля 2009 года N 7) (далее -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5 приложения 2 к Постановлению по всему тексту слова "Минимальная заработная плата" заменить цифрами и словами "1,5 размера минимальной заработной платы".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апреля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