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ec6d" w14:textId="33ee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2009 году приписки граждан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09 января 2009 года N 2. Зарегистрировано Управлением юстиции города Тараз Жамбылской области 17 февраля 2009 года за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13)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"Управление по делам обороны города Тараз Жамбылской области" (по согласованию) рекомендовать проведение в январе-марте 2009 года приписки к призывному участку граждан мужского пола 1992 года рождения проживающих в городе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установления степени годности к воинской службе при приписке к призывным участкам организовать прохождение гражданами медицинской комиссии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226 "Об утверждении Правил проведения военно-врачебной экспертизы в Вооруженных Силах, других войсках и воинских формированиях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Городским отделам полиции № 1, 2, 3 государственного учреждения "Департамент внутренних дел Жамбылской области Министерства внутренних дел Республики Казахстан» (по согласованию) рекомендовать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Тараз Актанову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распостраняется на отношения возникаюшие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Тараз                        Тортаев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С.И.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09.01.2009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полиции № 1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А.К. Карасартов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09.01.2009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полиции № 2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Б.А. Кулекеев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09.01.2009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"3-й отдел полиции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М.М. Бужуков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09.01.2009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