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421b" w14:textId="de54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"Об утверждении Инструкции по 
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января 2009 года N 34. Зарегистрирован в Министерстве юстиции Республики Казахстан 20 февраля 2009 года N 5556. Утратил силу приказом и.о. Министра по инвестициям и развитию Республики Казахстан от 28 июля 2015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28.07.2015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«Об административных правонарушениях»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 (зарегистрированный в Реестре государственной регистрации нормативных правовых актов за № 2748, опубликованный в газете «Официальная газета» от 10 апреля 2004 года № 15, с изменениями и дополнениями, внесенными приказами Председателя Комитета транспортного контроля Министерства транспорта и коммуникации Республики Казахстан от 11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79-п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органами», зарегистрированным в Реестре государственной регистрации нормативных правовых актов 25 ноября 2005 года за № 3946, опубликованным в газете «Юридическая газета» от 23 декабря 2005 года № 240-241, от 17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21-2-п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органами», зарегистрированным в Реестре государственной регистрации нормативных правовых актов 15 апреля 2006 года № 4189, опубликованным в газетах «Юридическая газета» от 12 мая 2006 года № 84-85 (1064-1065), «Официальная газета» от 20 мая 2006 года № 21 (283) «О внесении изменений и дополнений в приказ Председателя Комитета транспортного контроля Министерства транспорта и коммуникаций Республики Казахстан от 23 февраля 2004 года № 13-2-П «Об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органами», зарегистрированным в Реестре государственной регистрации нормативных правовых актов Республики Казахстан 6 апреля 2007 года под № 4606, опубликованным в Бюллетене нормативных правовых актов, май 2007, № 5, статья 259,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«по следующим статьям» дополнить словами «175 (часть 2), 440-1, 470 (часть 3)»;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«морского»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20, после слов «454 (часть первая-третья) дополнить словами «471 часть 1-1»;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6 и 9 к указанной Инструкции изложить в редакции согласно приложениям 1, 2 и 3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(Барменкулов А.Н.) в установленном порядке направить настоящий приказ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 – министра транспорта и коммуникаций Республики Казахстан Кутербекова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Ахметов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    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          к приказу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______ № ___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1-Қосымша.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        от 28 января 2009 года №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                 "Приложение 1 к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Көліктік бақылау      производству дел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комитетімен және оның аумақтық       административных 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органдарымен әкімшілік құқық         Комитетом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бұзушылықтар туралы іс жүргізу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 1-қосымша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его территориальными органами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Әкімшілік құқық бұзушылық туралы Хаттама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Протокол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N ____________                       ТК 00000001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 200__ ж."__" ______ __ сағат __минут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орны  место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 көліктік бақылау органы               должность и Ф.И.О. сотрудника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қызметкерінің лауазымы мен Т.А.Ә.      органа транспортного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хаттаманы жазуымның себебі азамат (ша)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 настоящий протокол о том, что гр. (ка)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   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  _ _ _ _ _ _ _ _ _ _ _ _  Әкесінің аты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|_|_|_|_|_|_|_|_|_|_|_|_| Отчество    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  _ _ _ _ _ _ _ _ _ _ _ _  Азаматтығы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|_|_|_|_|_|_|_|_|_|_|_|_| 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куәлік №________ берген орган _______ күні, айы, жылы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Уд. личности             выдан             число,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Туған күні айы жылы _____________ Тұратын жері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 рождения        Место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орны _______________ Ұйымдастыру-құқықтық нысаны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тіркеудің күні мен нөмірі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государственной регистрации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Орналасқан жері__________________ Банк деректемелері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                 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Анықтадым: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Установил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барысында анықталған        место, время совершения и сущность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заңнама бұзушылықтардың   обнаруженных в ходе проверки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болған орны, уақыты                 нарушений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мазмұны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егер ол әкімшілік құқық бұзушылықты анықтау мен бекіту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пайдаланған болса, метрологиялық тексерудің атауы, нөмірі, 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техникалық құралдың көрсеткіштері, істің шешімі үшін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өзге де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номер, дата метрологической проверки, показания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если оно использовалось при выяснении и фиксации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административного правонарушения, иные сведения,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необходимые для разрешения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 бұзушының түсініктемесі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Объяснение правонарушителя______________________________________________________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құқық бұзушының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қолы            правонарушителя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 жасаған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составил: көліктік бақылау         сотрудник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органының қызметкері,    транспортного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қолы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 куәгерлердің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свидетелей: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аты-жөні, тұратын жері,                     ф.и.о., место жительства,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телефоны, қолы                              телефон,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аты-жөні, тұратын жері,                     ф.и.о., место жительства,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телефоны, қолы                              телефон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Хаттамаға қоса беріледі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прилагаются        құжаттар    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Қорғаушы қажет емес (керегін сызылсын)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Защитник нужен, не нужен (нужное подчеркнуть)    қолы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Хаттамамен таныстым, көшірмесін алдым. ӘҚБК _____ бабында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құқықтарым мен міндеттерім түсіндірілді, бұзушылықты қарау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 мен уақыты айтылды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протоколом ознакомлен, копию получил. Права и обязанности,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указанные в статье _____ КоАП, мне разъяснены, место и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нарушения объявлены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құқық бұзушының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қолы                 правонарушителя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          к приказу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______ № ___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2-Қосымша.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        от 28 января 2009 года №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                 "Приложение 6 к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Көліктік бақылау      производству дел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комитетімен және оның аумақтық       административных 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органдарымен әкімшілік құқық         Комитетом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бұзушылықтар туралы іс жүргізу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 6-қосымша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его территориальными органами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Әкімшілік құқық бұзушылық туралы іс бойынша қаулы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Постановление по делу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ТК 000000001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№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200__ж."__" _____ __ сағат __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орны место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Мен, Я,______________________________________________________________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атқаратын лауазымы, тегі         занимаемая должность,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 әкесінің аты                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2004 жылғы 24 қарашадағы N 1232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сәйкес қолданыстағы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действующий в соответствии с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24.11.2004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хаттаманы қарап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протокол (хаттаманың N,             (N, серия,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сериясы, жасалған күні)    составления протокола)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оған қатысты іс қаралған            приложенные к нему материалы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 туралы мәліметтер            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қатысты (в отношении)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қоса берілген әкімшілік құқық бұзушылық туралы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сведения о лице, в отношении которого рассмотрено дело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Анықтадым: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істі қарау кезінде                      обстоятельства, установленные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анықталған жағдайлар                    при рассмотрении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Жоғарыда айтылғанның негізінде, ӘҚБК-нің     бабын басшылыққа ала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вышеизложенного, руководствуясь статьей __________ КоАП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Қаулы еттім: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құқық бұзушылық жасаған    Ф.И.О., должность, место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реквизиты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тұлғаның Т.А.Ә, лауазымы,      совершившего административное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орны, деректемелері            правонарушение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СТН___________________ түріндегі әкімшілік жазаға тартылсын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                    привлечь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статье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теңге көлемінде ӘҚБК___________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КоАП в виде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бабы бойынша _______ айлық есептік көрсеткіш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размере            месячного расчетного показателя, что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 және жазбаша    цифрами и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бұзғаны үшін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нарушение   бұзылған нормативтік құқықтық актілердің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баптардың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нормативных правовых актов, номера статей,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которые были нарушены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Айыппұл отыз күннен кешіктірілмей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 подлежит уплате не позднее     (бюджеттің түрі, банк шотының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тридцати дней в                   нөміріне салынатындығын көрсетілсін)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указать в какой бюджет, номер счета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Алып қойылған құжаттар мен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(тәркіленген, берілген, жойылған,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қайтарылған) керектісі сызылсын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Изъятые документы и вещи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(конфискованы, переданы, уничтожены,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возвращены) нужное подчеркнуть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Атауы (Наименование) _____________ Дана, саны (Количество штук)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қойылған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заттар қайтарылды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Изъятые документы и     бұзушының, Т.А.Ә, қолы      Ф.И.О.,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вещи возвращены                                        нарушителя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ӘҚБК-нің 655-бабына сәйкес, қаулының көшірмесін алған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 күн мерзім ішінде, жоғары тұрған органға (жоғары тұрған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тұлғаға) немесе органның (лауазымды тұлғаның) орналасқан жеріндегі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аудандық және оған теңестірілген әкімшілік сотқа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 бойынша наразылық білдіруге, шағымдануға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ст. 655 КоАП, постановление может быть обжаловано,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опротестовано в вышестоящий орган (вышестоящему должностному лицу)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 специализированный районный и приравненный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административный суд по месту нахождения органа (должностного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десятидневный срок со дня вручения копии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Қаулының көшірмесін алдым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Копию постановления получил(а) бұзушының             Ф.И.О.,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аты-жөні, қолы        нарушителя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Ескертпе: ӘҚБК-нің 707-бабымен белгіленген мерзім өткен соң, бұзушыға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ӘҚБК-ің 708 , 709-бабымен белгіленген шаралар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по истечении срока, установленного ст. 707 КоАП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нарушителю применяются меры, установленные ст. ст. 708, 709 КоАП.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атқаратын лауазымы,     занимаемая должность,    қолы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Т.А.Ә                   Ф.И.О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         к приказу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______ № ___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3-Қосымша.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       от 28 января 2009 года №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                "Приложение 9 к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Көліктік бақылау     производству дел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комитетімен және оның аумақтық      административных 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органдарымен әкімшілік құқық        Комитетом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бұзушылықтар туралы іс жүргізу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 9-қосымша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его территориальными органами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Әкімшілік айыппұлды төлеу туралы түбіртекке түбіршек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Корешок к Квитанции об уплате административного штрафа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№ 0000001 серия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 200__ж.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күні дата выдачи           жасалған орны   место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Штраф наложен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айыппұл салды жаза қолданған лауазымды        ф.и.о должностного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тұлғаның Т.А.Ә.       лица, наложившего взыскание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ӘҚБК-нің ___________ бабының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         статьи КоАП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от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Т.А.Ә, лауазымы, жұмыс орны, мекен-жайы,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төлқұжаттық деректер және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қабылдады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ф.и.о, должность, место работы, адрес, паспортные данные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Төлеушінің СТН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Айыппұлдың сомасы (Сумма штрафа)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жазбаша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Қолма-қол ақшаны аудару бойынша банк қызметтерін төлеуге ақшалай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қаражат қабылданды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денежных средств на оплату банковских услуг по переводу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жазбаша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 жауапкершілікке тартылған тұлғаның қолы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лица, привлеченного к административной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Түбіртекті толтырған адамның қолы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лица, заполнявшего квитанцию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Әкімшілік айыппұлды төлеу туралы түбіртек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Квитанция об уплате административного штрафа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№ 0000001 серия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 __________ 200 __ ж.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күні - дата выдачи          жасалған орны - место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Административный штраф наложен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жаза қолданған    ф.и.о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лауазымды тұлғаның     наложившего штраф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Т.А.Ә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ӘҚБК-нің ___________ бабының негізінде әкімшілік айыппұл салынды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__________статьи КоАП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от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Т.А.Ә, лауазымы, жұмыс орны, мекен-жайы,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төлқұжаттың деректер және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қабылдады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Ф.и.о, должность, место работы,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паспортные данные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Төлеушінің СТН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 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 айыппұлдың сомасы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административного штрафа        жазбаша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Қолма-қол ақшаны аудару бойынша банк қызметтерін төлеуге ақшалай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қаражат қабылданды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денежных средств на оплату банковских услуг по переводу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наличности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жазбаша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Түбіртекті толтырдым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Квитанцию заполнил   Т.А.Ә, атқаратын      ф.и.о, занимаемая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лауазымы               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қолы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