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854e" w14:textId="f098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и минеральных ресурсов Республики Казахстан от 30 сентября 2004 года N 232 "Об утверждении Правил организации и функционирования розничного рынка электрической энергии, а также доступа и предоставления услуг на данном рынке"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3 декабря 2007 года N 271. Зарегистрирован в Министерстве юстиции Республики Казахстан 14 декабря 2007 года N 5046. Утратил силу приказом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Заместителя Премьер-Министра РК - Министра индустрии и новых технологий РК от 16.04.2013 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 внесении изменений и дополнений в некоторые законодательные акты Республики Казахстан по вопросам деятельности отраслевых регуляторов",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 и минеральных ресурсов Республики Казахстан от 30 сентября 2004 года N 232 "Об утверждении Правил организации и функционирования розничного рынка электрической энергии, а также доступа и предоставления услуг на данном рынке" (зарегистрированный в Реестре государственной регистрации нормативных правовых актов Республики Казахстан за N 3119, опубликованный в Бюллетене нормативных правовых актов центральных исполнительных и иных государственных органов Республики Казахстан, 2005 г., N 3-8, ст. 26),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"доступа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функционирования розничного рынка электрической энергии, а также доступа и предоставления услуг на данном рынке,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грифе "Утверждены приказом Министра энергетики и минеральных ресурсов Республики Казахстан от 30 сентября 2004 года N 232 "Об утверждении Правил организации и функционирования розничного рынка электрической энергии, а также доступа и предоставления услуг на данном рынке" и в заголовке слова "доступа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а также устанавливают требования доступа к субъектам для участия в розничном рынке"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"установленным в пунктах 58 и 59 настоящих Правил" заменить словами "доступа на розничный рынок электрической энергии, установленными государственным органом, осуществляющим контроль и регулирование деятельности в сферах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23 и 24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естественных монополий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