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661f2" w14:textId="6d661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
от 24 мая 2000 года N 248 "Об утверждении Инструкции по составлению сметы
расходов государственных казенных предприятий", N 1174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19 марта 2003 года N 117. Зарегистрирован в Министерстве юстиции Республики Казахстан 18 апреля за N 2239. Утратил силу приказом Министра финансов РК от 7.07.2006г. N 242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 Извлечение из приказа Министра финансов РК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 от 7 июля 2006 года N 242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утративщими силу некоторые приказы Министра финансов Республики Казахстан согласно приложению к настоящему приказу...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4. Настоящий приказ вводится в действие со дня подписания.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Министр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               Приложение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   к приказу Министра финансов РК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      от 7 июля 2006 года N 242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3. Приказ Министра финансов Республики Казахстан от 19 марта 2003 года N 117 "О внесении изменений в приказ Министра финансов Республики Казахстан от 24 мая 2000 года N 248 "Об утверждении Инструкции по составлению сметы расходов государственных казенных предприятий", N 1174"..."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Казахстан, имеющим силу Закона, от 19 июня 1995 года N 2335 "О государственном предприятии" приказываю: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Министра финансов Республики Казахстан от 24 мая 2000 года N 248 "Об утверждении Инструкции по составлению сметы расходов государственных казенных предприятий" (зарегистрирован в Министерстве юстиции Республики Казахстан 24 июня 2000 года за N 1174, внесены изменения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 Министра финансов Республики Казахстан от 11 марта 2001 года N 123)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Инструкции по составлению сметы расходов государственных казенных предприятий и в форме сметы расходов государственных казенных предприятий, утвержденных вышеуказанным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"уполномоченным органом", "уполномоченному органу", "уполномоченного органа", "уполномоченный орган" заменить словами  "органом государственного управления", "органу государственного управления", "органа государственного управления", "орган государственного управления".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приказ вводится в действие со дня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Министр   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