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d8df2" w14:textId="b9d8d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 действие Инструкции по подготовке и проведению приписки граждан Республики Казахстан к призывным участкам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24 февраля 2003 года N 60. Зарегистрирован в Министерстве юстиции Республики Казахстан 25 марта 2003 года N 2218. Утратило силу - приказом Министра обороны Республики Казахстан от 17 августа 2006 года N 324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 Министра обороны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17 августа 2006 года N 324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следующие приказы Министра обороны Республики Казахстан: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2) от 24 февраля 2003 года N 60 "О введении в действие Инструкции по подготовке и проведению приписки граждан Республики Казахстан к призывным участкам" (зарегистрирован в Реестре государственной регистрации нормативных правовых актов Республики Казахстан 28 марта 2003 года N 2218);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Генерал армии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всеобщей воинской обязанности и военной службе"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Республики Казахстан от 28 октября 1993 года N 1072 "О проведении приписки граждан к призывным участкам на территории Республики Казахстан" приказываю: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и ввести в действие с 1 января 2003 года прилагаемую Инструкцию по подготовке и проведению приписки граждан Республики Казахстан к призывным участкам (далее - Инструкция).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Начальнику Генерального штаба Вооруженных Сил Республики Казахстан организовать контроль за исполнением Инструкции.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Приказ довести до областных и районных (городских) военных комиссариатов.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Генерал армии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обороны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февраля 2003 года N 60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введении в действие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Инструкции по подготовке и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проведению приписки граждан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призывным участкам"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Инструкция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подготовке и проведению приписки граждан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к призывным участкам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всеобщей воинской обязанности и военной службе" в течение января-марта ежегодно приписываются к призывным участкам граждане Республики Казахстан, которым в год приписки исполняется 17 лет.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Приписка проводится в целях принятия юношей на воинский учет, определения их количества, степени годности к военной службе, установления общеобразовательного уровня, полученной специальности и уровня физической подготовленности.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основе данных о приписке граждан к призывным участкам районными (городскими) военными комиссариатами проводится предварительное распределение призывных ресурсов по видам Вооруженных Сил и родам войск, других войск и воинских формирований Республики Казахстан, производится предварительный отбор кандидатов для обучения по военно-техническим специальностям в учебных организациях Республиканского государственного казенного предприятия "Военно-техническая школа Министерства обороны Республики Казахстан" (в дальнейшем - военно-техническая школа), выявляются лица, желающие поступить в военно-учебные заведения.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Приписка граждан Республики Казахстан к призывным участкам проводится районными (городскими) военными комиссариатами по их месту жительства.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Перед проведением приписки граждан к призывным участкам районные (городские) военные комиссариаты обязаны ежегодно проводить следующую подготовительную работу: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 1 ноября текущего года через районные (городские) организации статистики или организации налоговой инспекции уточнить перечень местных представительных и исполнительных органов, организаций образования и иных организаций, независимо от форм собственности, на которых возложено ведение первичного учета военнообязанных, призывников, а также допризывной молодежи, обязанных представлять в районные (городские) военные комиссариаты списки граждан, подлежащих приписке к призывным участкам (приложение 1);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позднее, чем до 1 декабря текущего года истребовать списки граждан, подлежащих приписке;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проверить с выездом работников районных (городских) военных комиссариатов на места или вызовом в военный комиссариат соответствующих должностных лиц с документами по учету, качество составления представленных списков и все ли юноши, подлежащие приписке к призывному участку, включены в представленные списки;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сверить списки (приложение 1), полученные от организаций, осуществляющих эксплуатацию жилых домов независимо от форм собственности, составленные по месту жительства граждан с аналогичными списками, полученными от местных представительных и исполнительных органов, организаций образования и иных организаций, и убедиться, все ли юноши включены в представленные списки;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составить до 25 декабря текущего года на основании сверенных списков (приложение 1) сводный список граждан, подлежащих приписке к призывному участку (приложение 2);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запросить на граждан, подлежащих приписке: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лечебно-профилактических организаций - медицинские карты амбулаторного больного с вкладными листами на подростка к ним, данными о прививках, списки лиц, состоящих на учете по поводу нервно-психических, наркологических, кожно-венерических, инфекционных заболеваний, туберкулеза, "носительство ВИЧ-инфекций (заболеваний СПИДом)", трахомы, хронических заболеваний внутренних органов, заболеваний хирургического профиля, выписки из истории болезни, данные врачебного обследования и диспансерного наблюдения, характеризующие состояние здоровья граждан;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организаций социальной защиты населения - сведения о лицах, признанных инвалидами;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вспомогательных школ и специальных организаций образования для детей и подростков с девиантным поведением - медико-педагогические характеристики;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органов внутренних дел, прокуратуры и суда - списки лиц, привлекавшихся к уголовной ответственности, находящихся под следствием, судимых, состоящих на учете в органах внутренних дел;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департаментов (управлений) здравоохранения - списки лечебно-профилактических организаций, к которым будут прикрепляться на обследование, лечение граждан допризывного и призывного возрастов, нуждающиеся в стационарном (амбулаторном) обследовании и лечении.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 получении директивы начальника Генерального штаба Вооруженных Сил Республики Казахстан о проведении приписки граждан к призывным участкам проводится следующая работа: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областные военные комиссариаты: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разрабатывают план и организационно-методические указания районным (городским) военным комиссариатам о порядке и сроках проведения приписки граждан к призывным участкам;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проводят однодневные инструкторско-методические занятия с районными (городскими) военными комиссарами и начальниками 2-х отделений (призыва) по организации и проведении приписки граждан к призывным участкам;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областными департаментами (управлениями) здравоохранения определяют порядок привлечения врачей - специалистов лечебных организаций для медицинского освидетельствования граждан, подлежащих приписке.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районных (городских) военных комиссариатах издается приказ военного комиссара о проведении приписки граждан к призывному участку (приложение 3), разрабатывается план подготовки и проведения приписки граждан к призывному участку, в котором предусматривается: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оповещения и сроки вызова граждан для приписки к призывному участку;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составления списков и расчеты явки граждан на приписку к призывному участку по дням (вызывается не более 50 человек в день);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мероприятия воспитательной и социально-правовой работы;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оборудование помещений призывных пунктов;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отбор врачей-специалистов для медицинского освидетельствования приписываемых;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 на выделение необходимого количества технических работников, обслуживающего персонала и транспорта для обеспечения организованного и качественного проведения приписки граждан к призывному участку;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проведения инструктажа лиц, привлекаемых для проведения приписки.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 планируемых мероприятиях, предложениях по обеспечению своевременного и качественного проведения приписки граждан к призывным участкам, областными и районными (городскими) военными комиссариатами ежегодно до 15 ноября текущего года информируются акимы местных исполнительных органов областей, районов (городов).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Оповещение граждан о их явке на приписку производится приказами районных (городских) военных комиссаров и повестками, вручение которых гражданам производится через местные представительные и исполнительные органы, организации образования и иные организации, независимо от форм собственности за пять дней до назначенного срока явки на приписку. Приказы районных (городских) военных комиссаров о проведении приписки ежегодно должны издаваться не позднее 25 декабря текущего года. Конкретные сроки явки граждан на призывные участки для прохождения приписки граждан к призывным участкам устанавливаются районными (городскими) военными комиссариатами в повестках.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явки на приписку освобождаются граждане, страдающие тяжелыми заболеваниями, лишенные возможности самостоятельного передвижения, что должно быть подтверждено справками соответствующих лечебно-профилактических учреждений или врачебно-трудовых экспертных комиссий.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необходимых случаях повестки могут вручаться гражданам непосредственно по их домашним адресам.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Уважительными причинами неявки граждан на призывные участки в сроки, установленные районными (городскими) военными комиссариатами, признаются: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заболевание (травма), связанное с утратой трудоспособности;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смерть или тяжелая болезнь близкого родственника;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препятствия стихийного характера или другие обстоятельства, лишившие гражданина возможности лично прибыть.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Причины не прибытия должны быть подтверждены соответствующими документами.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Все граждане, вызываемые районными (городскими) военными комиссариатами для прохождения приписки, являются на призывные участки в сроки и с документами, указанными в повестках.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Граждан, прибывающих для прохождения приписки, встречает дежурный по призывному пункту, который ознакамливает их с порядком прохождения приписки, разъясняет им их обязанности, установленные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Начальник 2-го отделения районного (городского) военного комиссариата проводит беседу с гражданами, проверяет наличие и полноту представленных ими документов. Отдает указание техническим работникам, привлеченным для работы на призывном пункте, о заполнении на приписываемых учетной карты призывника (приложение 4), личного дела призывника (приложение 5). Ведет учет явившихся граждан на приписку по списку по дням явки.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свидетельств о рождении, документы об образовании, справки с места работы (учебы), характеристики с места работы (учебы), справки о составе семьи и другие документы, характеризующие призывников, подшиваются в личные дела призывников. Остальные документы, а также данные рентгенологического исследования органов грудной клетки и другие материалы, характеризующие призывника, сообщения органов внутренних дел, судебных органов дознания и предварительного следствия, организаций записи актов гражданского состояния о перемене фамилий, имени, отчества, изменения о дате и месте рождения подшиваются в личные дела призывников. Учетная карта призывника хранится в его личном деле.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Перед медицинским освидетельствованием всем гражданам проводится рентгенологическое исследование органов грудной клетки, анализ крови, анализ мочи, микрореакция, ЭКГ, туберкулиновые пробы, профилактические прививки в соответствии с календарем профилактических прививок и другие исследования по показаниям. Группа крови и резус - принадлежность крови должны быть определены детскими лечебно-профилактическими организациями с 14 до 16 лет к моменту передачи в подростковую службу.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окончании медицинского освидетельствования каждый врач - специалист вносит в учетную карту призывника и другие документы, предусмотренные Положением, установленный диагноз, заключение о степени годности к срочной военной службе, об ограничении предназначения по видам Вооруженных Сил и родам войск, других войск и воинских формирований Республики Казахстан, дату освидетельствования и заверяет это своей подписью. Данные медицинского освидетельствования и установленный диагноз вносятся также во вкладной лист на подростка к медицинской карте амбулаторного больного.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книгу протоколов комиссии по приписке (приложение 6) заносятся все граждане, подлежащие приписке к призывному участку в соответствии со сводными списками (приложение 2), включая лиц, страдающих тяжелыми заболеваниями, которые из-за болезни лишены были возможности лично явиться на приписку.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Гражданам, направленным на дополнительное медицинское обследование, в книгу протоколов, комиссии по приписке в графе N 6 производится следующая запись: "Направить на дополнительное обследование (куда). Явиться на приписку повторно ___ ________20___ года".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Окончательное решение по таким гражданам комиссией по приписке принимается после проведения дополнительных обследований и указанные граждане записываются в книгу протоколов комиссии по приписке повторно. Если до составления итогового отчета о приписке граждан к призывному участку дополнительное обследование отдельных лиц не будет закончено, то указанные лица в отчете о приписке показываются как нуждающиеся в лечении (медицинском наблюдении) по списку 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конце каждого рабочего дня комиссия по приписке проверяет правильность записей, сделанных в книге протоколов комиссии по приписке, и протокол подписывается председателем, заместителем председателя и всеми членами комиссии по приписке.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Комиссия по приписке на основании изучения документов и личной беседы с призывником, с учетом рода его занятий, специальности, образования, общего развития и результатов медицинского освидетельствования, принимает одно из следующих решений, которое заносится в книгу протоколов комиссии по приписке: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годен к строевой службе, предназначить в ... (указать вид и род войск Вооруженных Сил, других войск и воинских формирований Республики Казахстан);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годен к строевой службе, предназначить в .... (указать вид и род войск Вооруженных Сил, других войск и воинских формирований Республики Казахстан) нуждается в дополнительном лечении;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нуждается в лечении (медицинском наблюдении);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негоден к военной службе в мирное время, годен к нестроевой службе в военное время;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негоден к военной службе с исключением с воинского учета.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по приписке, также может принимать другие решения, в том числе: по организации розыска граждан, не явившихся на приписку; в отказе в постановке на воинский учет - гражданам иностранных государств, лицам отбывающим наказание по приговорам судов и т.п.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Решение о нуждаемости в лечении принимается в отношении лиц с выявленными заболеваниями, которые могут быть излечены до степени годности к срочной военной службе. Эти лица подлежат лечению в лечебно-профилактических организациях. Вопрос о их годности к срочной военной службе решается призывной комиссией при призыве.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Лицам, признанным при приписке негодными к военной службе с исключением с воинского учета и негодными к военной службе в мирное время, годными к нестроевой службе в военное время на основании решения комиссии по приписке, после прохождения медицинского освидетельствования при очередном призыве областной призывной комиссией выдается в установленном законодательством Республики Казахстан порядке военный билет, в котором делаются об этом соответствующие записи.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Граждане, являющиеся инвалидами I и II групп, при прохождении приписки к призывным участкам на основании решения комиссии и представленных копий документов, подтверждающих инвалидность, заверенных государственным нотариусом, выдается в установленном порядке военный билет с отметкой "невоеннообязанный". В случае необходимости военный билет может быть выдан близким родственникам под роспись получающего лица.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Призывники, нуждающиеся в лечении или медицинском наблюдении, после приписки учитываются военным комиссариатом и сведения о них передаются в органы здравоохранения по списку 1 или списку 2 в течение 5 дней после окончания приписки.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Районный (городской) военный комиссар в процессе приписки граждан к призывному участку обязан выявить призывников: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имеющих право на отсрочку от призыва по семейным обстоятельствам, для продолжения образования, по другим причинам, о чем сделать отметку в соответствующем разделе учетной карты призывника;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нуждающихся в лечении (медицинском наблюдении) прикрепить к лечебно-профилактическим организациям в соответствии с планом лечения, выдав им направления (приложение 8);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годных по состоянию здоровья и другим данным для обучения в военно-технической школе, о чем сделать запись в учетной карте призывника;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желающих поступить в военно-учебные заведения и сделать об этом запись в учетной карте и листе изучения призывника.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В конце каждого рабочего дня районный (городской) военный комиссар должен лично проверить, все ли граждане явились на приписку в назначенный для них день и сообщить об этом председателю комиссии по приписке. В отношении граждан, не прибывших на приписку в назначенное время, устанавливаются причины неявки и одновременно принимаются меры к повторному их вызову и розыску.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Гражданам, приписанным к призывным участкам, выдается удостоверение о приписке к призывному участку (приложение 7), которое выдается под личную роспись. Делается соответствующая отметка штампом (приложение 9) о постановке на воинский учет в учетной карте призывника и удостоверении о приписке к призывному участку.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вручении удостоверения о приписке к призывному участку начальник второго отделения районного (городского) военного комиссариата разъясняет призывникам их обязанности по соблюдению правил воинского учета и порядок прохождения подготовки к службе в Вооруженных Силах, других войск и воинских формирований Республики Казахстан, а лицам, в отношении которых принято решение о направлении на лечение (медицинском наблюдении) о необходимости регулярного посещения соответствующих лечебно-профилактических организаций.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утраты призывником удостоверения о приписке к призывному участку ему выдается дубликат удостоверения. Выдача дубликата удостоверения о приписке к призывному участку производится по решению районного (городского) военного комиссара и по письменному заявлению призывника в котором указываются обстоятельства утраты.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Учетные карты призывника на лиц, признанных комиссиями по приписке негодными к военной службе с исключением с воинского учета и негодными к военной службе в мирное время, годными к нестроевой службе в военное время, вместе с подтверждающими документами подшиваются в отдельное дело, которое хранится 10 лет.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На основании личных дел и учетных карт призывников ежедневно заполняется учетно-алфавитная книга (приложение 10). В книгу должны включаться все призывники, прошедшие приписку, в том числе лица, направленные на обследование, признанные при приписке негодными к военной службе в мирное время, годные к нестроевой службе в военное время, негодные к военной службе с исключением с воинского учета.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По завершении работы по приписке граждан к призывным участкам районные (городские) военные комиссары обязаны: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провести в апреле тщательную сверку имеющихся в районом (городском) военном комиссариате учетных данных на граждан, прошедших приписку с учетными данными местных представительных и исполнительных органов, организаций образования и иных организаций и убедиться в полном охвате всех граждан припиской к призывному участку;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тщательно сверить наличие заведенных в районном (городском) военном комиссариате личных дел на призывников, прошедших приписку, с данными книги протоколов комиссии по приписке, учетно-алфавитной книги и сводным списком (приложение 2) и, о чем составить акт, с приложением списков переданных в запас;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составить отчет об итогах проведенной приписки к призывным участкам и в установленный срок представить его в областной военный комиссариат с пояснительной запиской, в котором отразить результаты медицинского освидетельствования призывников, качественные показатели, в сравнении с предыдущим годом, а также обеспеченность врачами-специалистами и диагностическим оборудованием;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10-дневный срок после окончания приписки граждан к призывным участкам проинформировать акима местного исполнительного органа о результатах проведенной приписки и представить на утверждение план мероприятий по подготовке молодежи к военной службе в Вооруженных Силах, других войсках и воинских формированиях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Граждане подлежащие приписке к призывным участкам, но не явившиеся в установленные сроки для приписки, после выяснения причин не явки принимаются на воинский учет призывников с оформлением личного дела и занесением в учетно-алфавитную книгу. Медицинское освидетельствование и определение степени годности указанных граждан производится при их призыве на срочную военную службу.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Областные военные комиссариаты по завершении работы по приписке граждан к призывным участкам, обязаны: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основании отчетов, полученных от районных (городских) военных комиссариатов, составить отчеты об итогах проведенной приписки граждан к призывным участкам, которые вместе с пояснительной запиской представить в установленные сроки в Департамент организационно-мобилизационной работы Министерства обороны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15-дневный срок представить информацию акиму области (города) по итогам приписки;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разработать план мероприятий по подготовке молодежи к военной службе в Вооруженных Силах, других войсках и воинских формированиях Республики Казахстан, который утверждается акимом области (города).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п. 2 Инструкции, утвержденной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обороны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февраля 2003 года N 60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введении в действие Инструкции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подготовке и проведению приписки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 к призывным участкам"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 Список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граждан 19___ года рождения, подлежащих приписке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к призывному участку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(местных представительных и исполнительных органов,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организаций образования и иных организаций)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По состоянию на ___________20____г.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|Фамилия,имя,|Место работы|   Место  |Отметка районного (город-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  отчество  |(учебы) и   |жительства|ского) военного коммиса-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 | занимаемая |          |риата об изменениях,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 | должность  |          |происшедших после 1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 |            |          |до окончания приписки,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 |            |          |за каким порядковым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 |            |          |номером учтен в сводном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 |            |          |списке (приложение 2)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    2      |      3     |    4     |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        Подпись________________ (фамилия, инициалы)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"______"__________________20___г.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Примечания: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Список составляется четким (печатными буквами) почерком в алфавитном порядке. В список включаются все граждане, которым в год приписки исполняется 17 лет, независимо от гражданства, отбывания наказания в местах лишения свободы, состояния здоровья, постоянного или временного их проживания, или работы (учебы).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Граждане старших возрастов, не прошедшие ранее приписку к призывному участку, также записываются в данный список. Их год рождения указывается в графе 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Списки подписываются руководителями местных представительных и исполнительных органов, организаций образования и иных организаций и заверяются мастичной гербовой печатью.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Списки в районном (городском) военном комиссариате регистрируются, подшиваются в отдельное дело и хранятся в течение 3 лет.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Графа 5 заполняется в районном (городском) военном комиссариате.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п. 2 Инструкции, утвержденной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обороны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февраля 2003 года N 60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введении в действие Инструкции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подготовке и проведению приписки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 к призывным участкам"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Сводный список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граждан 19____ года рождения в _______ районе (городе),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подлежащих приписке к призывному участку в 20____ году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|Фамилия, имя|Место работы|   Место  |Отметка районного (город-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п/п|и отчество  |(учебы) и   |жительства|ского) военного коммиса-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 | занимаемая |          |риата о дате приписки 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 | должность  |          |призывному участку и под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 |            |          |каким порядковым номером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 |            |          |записан в протоколе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 |            |          |призывник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    2      |      3     |    4     |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районный (городской) военный комиссар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(воинское звание, 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2 отделения ____________  районного (городского)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военного комиссариата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(воинское звание, 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"_______"_________________ 20___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Примечания: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список включаются все граждане, которым в год приписки исполняется 17 лет, независимо от гражданства, отбывания наказания в местах лишения свободы, состояния здоровья, постоянного или временного проживания (работы, учебы).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Граждане старших возрастов, не прошедшие ранее приписку к призывному участку, также записываются в данный список. Их год рождения указывается в графе N 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Список хранится в районном (городском) военном комиссариате 3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Графа 5 заполняется в день приписки граждан к призывному участку.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п. 3 Инструкции, утвержденной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обороны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февраля 2003 года N 60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введении в действие Инструкции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подготовке и проведению приписки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 к призывным участкам"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Символ            Районный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ВС РК            (городской)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Военный комиссар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ПРИКАЗ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N_________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 20____г.            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 приписке граждан к призывному участку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Параграф 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"О всеобщей воинской обязанности и военной службе", решения акима района (города) от "_____" _________ 20___ г. N______ объявляется приписка к призывному участку _________________________ области граждан 19____г. рождения.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Параграф 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Явке на приписку подлежат все граждане, родившиеся с 1 января по 31 декабря 19__г. включительно, постоянно или временно проживающие на территории ____________________ района, а также граждане старших годов рождения, не прошедшие по различным причинам приписку ранее.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Параграф 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граждане, подлежащие приписке к призывному участку, обязаны явиться на приписку по адресу: ________________________ ______________________________точно в назначенные для них дни и часы, имея с собой документы, указанные в персональных повестках. Граждане, не получившие персональных повесток, обязаны прибывать по указанному адресу в течение дня "___"______________20___г., имея с собой документы, удостоверяющие личность.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Параграф 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всеобщей воинской обязанности и военной службе" руководители предприятий, учреждений, организаций, колхозов, учебных заведений независимо от форм собственности обязаны освободить граждан, подлежащих приписке к призывному участку, на время, необходимое для прохождения приписки, и обеспечить их своевременную явку в районный военный комиссариат.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районный (городской) военный комиссар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(воинское звание, 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п. 8 Инструкции, утвержденной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обороны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февраля 2003 года N 60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введении в действие Инструкции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подготовке и проведению приписки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 к призывным участкам"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Учетный номер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 учетно-алфавитной книге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Учетная карта призывника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                  Фамилия 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                    Имя 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фотографии                Отчество 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Паспорт:                 Серия ________ N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(удостоверение,              Дата выдачи 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свидетельство о              Кем выдан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рождении)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 1. Общие сведения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                    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рождения                   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Национальность                   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жительства (телефон) 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Родной язык                      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Владение государственным языком  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Владение русским языком          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учебы                      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обучения                    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курса (класса)             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Прохождение курса НВП            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окончания учебы             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Профессия (специальность)        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работы                     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                        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спорта                       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Разряд по спорту                 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каким государством имеет связь 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призывник или родственники       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Судимость призывника             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Судимость родственников          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2. Состав семьи призывника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Родство|Фамилия, имя,|Год рождения|Домашний адрес|  Место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  отчество   |            |              | трудоспособность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_______|_____________|____________|______________|_________________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1) Проживающие совместно с призывником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2) Проживающие отдельно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Результаты приписки к призывному участку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| Прохождение комиссии |Прохождение комиссии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|     по приписке      |        приписке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Протокол 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Дата протокола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1) Антропометрические данные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Рост (см)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Вес (кг)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Объем груди (см)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Спирометрия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Степень ограничения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2) Заключение комиссии по приписке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| Степень |  Степень  | Степень | Степень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|годности |ограничения|годности |ограничения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Хирурга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Терапевта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Данные флюорографии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Невропатолога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Психиатра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Окулиста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Острота зрения: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Правый глаз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Левый глаз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Цветоощущение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Отоларинголога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Шепотная речь: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Правое ухо-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Левое ухо-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Стоматолога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Годен к строевой службе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(степень ограничения)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Годен к строевой службе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нуждается в лечении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Нуждается в лечении: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статье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Направить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обследование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Негоден к военной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службе в мирное время,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годен к нестроевой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службе в военное время: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статье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Негоден к военной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службе с исключением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воинского учета: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статье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Предназначен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         _____________    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      _____________    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                     _____________    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"_____"________________20___г.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4. Результаты призыва на срочную военную службу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|Прохождение призывной|Прохождение призывной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|       комиссии      |       комиссии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Протокол 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Дата протокола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1) Антропометрические данные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Рост (см)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Вес (кг)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Объем груди (см)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Спирометрия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Степень ограничения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2) Заключение врачей-специалистов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| Прохождение призывной | Прохождение призывной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|       комиссии        |        комиссии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|-----------------------|----------------------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|Степень |   Степень    |Степень |   Степень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|годности| ограничения  |годности| ограничения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Хирурга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Терапевта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Данные флюорографии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Невропатолога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Психиатра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Окулиста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Острота зрения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правый глаз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левый глаз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Цветоощущение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Отоларинголога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Шепотная речь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правое ухо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левое ухо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Стоматолога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|Решение призывной|Решение призывной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|     комиссии    |     комиссии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Годен к строевой службе,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предназначен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Негоден к военной службе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мирное время, годен 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нестроевой службе в мирное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время: по статье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Негоден к военной службе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исключением с воинского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учета: по статье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Направить на обследование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Предоставить отсрочку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призыва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 какого времени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призывной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Заместитель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комиссии: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Р(Г)ОВД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Врач - председатель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мед. комиссии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Секретарь комиссии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Прием на воинский учет и снятие с воинского учета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Учетная карта призывника заполняется чернилами (пастой).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Родной язык и владение государственным языком записывается со слов призывника (только разговаривает, только читает, разговаривает и читает свободно).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Место учебы заполняются на основании справок с места учебы.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Место работы заполняются на основании справки с места работы.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Вид спорта и разряд по спорту заполняются на основании квалификационных книжек спортсмена.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 каким государством имеет связь призывник заполняется со слов призывника.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Третий пункт заполняется на основании решения комиссии по приписке.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Четвертый пункт заполняется на основании решения призывной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пятом пункте делаются отметки штампом (приложение 9) о приеме на воинский учет призывников, прибывших из других районов и о снятии с воинского учета в случае перемены им призывного участка.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5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п. 8 Инструкции, утвержденной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обороны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февраля 2003 года N 60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введении в действие Инструкции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подготовке и проведению приписки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 к призывным участкам"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Команда ОВК                    Вид Вооруженных Сил РК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N__________                    (род войск)_______________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Команда Министерства обороны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Министерство обороны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Порядковый номер по учетно-алфавитной книге 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Личное дело призывника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(фамилия,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имя, отчество)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19___ года рождения  ("_____"____________)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(число и месяц)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Национальность 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Гражданская специальность 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Военная подготовка 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Спортивный разряд 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Отсрочка 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Судимость 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______________ районный (городской) военный комиссариат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____________________________________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Оборотная сторона обложки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Конверт для фотокарточек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Опись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документов, находящихся в личном деле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Учетная карта призывника.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Копия свидетельства о рождении.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Копия документа об образовании.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Справка с места работы или учебы.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Справка о семейном положении.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Характеристика с места учебы или работы.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Лист изучения призывника.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Справка о рентгенологическом исследовании органов грудной клетки.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Другие документы о состоянии здоровья, семейного положения.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Сообщения органов внутренних дел, органов дознания и предварительного следствия, судебных органов о привлечении к уголовной ответственности, органов ЗАГСа о перемене фамилии, имени, отчества и другие документы, характеризующие личность призывника.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Порядок заполнения лицевой стороны обложки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личного дела призывника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левом верхнем углу проставляется номер команды, установленный областным военным комиссариатом. В правом углу указывается род войск и проставляется номер команды, установленный Генеральным штабом.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строке "Военная подготовка" указывается: какую специальность получил или по какой специальности готовится в ВТШ или средней профессионально-технической школе.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Личные дела хранятся: на лиц, призванных на срочную военную службу, - 5 лет, на лиц, не проходивших срочную военную службу, - в течение 2 лет после передачи их в запас (Учетная карта призывника на лиц, переданных в запас с оправдательными документами хранится 10 лет.).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6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п. 10 Инструкции, утвержденной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обороны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февраля 2003 года N 60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введении в действие Инструкции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подготовке и проведению приписки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 к призывным участкам"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Учтена по описи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__________ 20 ___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Книга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протоколов комиссий по приписке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граждан 19 __ года рождения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 призывному участку ______ района (города)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_______________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Начата "____" __________ 20 __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Окончена "____" __________ 20 __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|Фамилия,имя,|Год  |Жалоба на состоя-|Данные объек-|Реше-  |При-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  отчество  |рож- |ние здоровья,    |тивного об-  |ние ко-|ме-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 |дения|анамнез (другие  |следования,  |миссии |ча-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 |     |заявления призыв-|диагнозов    |       |ние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 |     |ника)            |            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     2     |  3  |        4        |      5      |   6   |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Протокол N 7 от "_____" ___________ 20__г.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Вызывалось на приписку                                      - чел.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них повторно после медицинского обследования             - чел.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явилось на приписку по неизвестным причинам              - чел.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Явилось на приписку                                         - чел.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них признано: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годными к строевой службе                             - чел.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нуждается в лечении (медицинском наблюдении)          - чел.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негодными к военной службе в мирное время, годными 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нестроевой службе в военное время                           - чел.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негодными к военной службе с исключением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воинского учета                                           - чел.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направлено на дополнительное обследование                   - чел.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Приписано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приписано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   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(воинское звание, 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комиссии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Члены комиссии: 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Секретарь комиссии 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Порядок ведения книги протоколов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приписке граждан к призывному участку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Книга является документом строгой отчетности. Она должна быть пронумерована, прошнурована, подписана районным (городским) военным комиссаром и заверена гербовой печатью. Указанная книга хранится на правах документов для служебного пользования. Допуск лиц к работе с этой книгой должен быть строго ограничен.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Записи в книге ведутся специально подготовленным для этого секретарем комиссии из числа медицинских сестер. Записи производятся разборчиво и аккуратно. Исправления и дополнения заверяются начальником второго отделения и печатью военного комиссариата.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книгу записываются все граждане, включенные в список (Приложение 2), подлежащие явке на приписку, в том числе лица, страдающие тяжелыми заболеваниями, лишенные возможности личной явки на приписку.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Лица, направленные на дополнительное медицинское обследование, в книгу записываются дважды: в день, когда был направлен на обследование, и повторно, когда по ним было принято окончательное решение комиссией по приписке. При этом в графе 2 ниже фамилии, имени и отчества записывается "повторно".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Краткий анамнез и данные объективного, лабораторного, рентгенологического и других исследований, обосновывающего диагноз и решение комиссии на призывника, имеющего заболевания, вносятся в протокол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вынесении экспертного решения учитываются результаты исследования состояния здоровья и имеющиеся выписки из истории болезни.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Порядковые номера в протоколах ведутся: числителем - порядковые номера данного протокола, знаменателем, начиная с протокола N 2, - порядковые номера нарастающим итогом.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 завершении приписки в книге подводится общий итог результатов приписки граждан к призывным участкам.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Книга хранится 5 лет.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| Дата |Прошло|                    Из 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 |комис-|----------------------------------------------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 |сию   |Годных|Нуждаю-|Негодных к |Негодных|Направлено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 |по    |к     |щихся в|военной    |к воен- |на допол-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 |при-  |строе-|лечении|службе в   |ной     |нительное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 |писке |вой   |(меди- |мирное вре-|службе с|медицин-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 |      |      |цинском|мя, годных |исключе-|ское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 |      |      |наблю- |к нестрое- |нием с  |обследо-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 |      |      |дении) |вой службе |воинско-|вание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 |      |      |       |в военное  |го учета|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 |      |      |       |время      |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16 направ-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ленных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обследование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признано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7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п. 19 Инструкции, утвержденной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обороны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февраля 2003 года N 60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введении в действие Инструкции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подготовке и проведению приписки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 к призывным участкам"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Символ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Вооруженных Сил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Удостоверение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 приписке к призывному участку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Министерство обороны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Удостоверение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о приписке к призывному участку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 N 000000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(Примечание РЦПИ: Текст Удостоверения на двух языках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 государственном и русском,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 см. бумажный вариант)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(фамилия,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имя, отчество)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(число, месяц и год рождения)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"_____"_____________20____/г. прошел медицинскую комиссию и признан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Приписан к призывному участку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фотокарточки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МП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_______________     Военный комиссар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(воинское звание, 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Место рождения 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Национальность 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Образование 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Гражданская специальность 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Семейное положение 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 N 000000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2. Прием на воинский учет и снятие с воинского учета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Принят на воинский учет    |      Снят с воинского учета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 N 000000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3. Результат прохождения призывной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Призывной комиссией при военном комиссариате. Явиться для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отправки в воинскую часть "___" _______ 20__ г. время _______ 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                         Военный комиссар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(воинское звание, 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Призывной комиссией при военном комиссариате. До отправки 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войска отпущен до особого распоряжения.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                         Военный комиссар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(воинское звание, 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"__"________20__г.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Призывной комиссией при военном комиссариате 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(указать вид отсрочки)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                         Военный комиссар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(воинское звание, 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"__"________20__г.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Призывной комиссией при военном комиссариате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(указать вид отсрочки)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                         Военный комиссар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(воинское звание, 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"__"________20__г.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Призывной комиссией при военном комиссариате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(указать вид отсрочки)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                         Военный комиссар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(воинское звание, 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"__"________20__г.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Военным комиссариатом направлен на диспансерное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(амбулаторное, клиническое) обследование 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                         Военный комиссар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(воинское звание, 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 N 000000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Призывной комиссией при военном комиссариате, о призыве 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срочную военную службу аннулирован ("___"_________ 20 __ г. N протокола)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                         Военный комиссар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(воинское звание, 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Призывной комиссией при военном комиссариате ("___" 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20_г. время______).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                         Военный комиссар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(воинское звание, 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 N 000000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Особые отметки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Когда и где прошел начальную военную подготовку. По какой специальности проходит или прошел подготовку в военно-технической школе или в средней профессионально-технической школе. Какие имеет спортивные разряды.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 N 000000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Обязанности граждан Республики Казахстан,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приписанных к призывным участкам, и их ответственность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 нарушение правил воинского учета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Удостоверение о приписке является единым документом призывника - гражданина Республики Казахстан, приписанного к призывному участку.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Граждане Республики Казахстан, приписанные на основании статьи 12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всеобщей воинской обязанности и военной службе" к призывным участкам, по исполнению 18-летнего возраста становятся призывниками.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всеобщей воинской обязанности и военной службе" призывники должны строго выполнять следующие требования: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направлению военных комиссариатов посещать в обязательном порядке учебные организации, военно-технические школы, активно готовить себя к военной службе. Лица, не имеющие среднего образования, должны посещать учебные организации, к котором они прикреплены для обучения;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назначению медицинских комиссий военных комиссариатов проходить в обязательном порядке амбулаторное или стационарное лечение в соответствующих лечебно-профилактических организациях;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активно участвовать в работе спортивных обществ и организаций, закалять себя физически, систематически заниматься физкультурой и спортом;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строго соблюдать установленные правила воинского учета. При убытии в другую местность на постоянное или временное (на срок свыше полутора месяцев) жительство, а в служебные командировки, на учебу в отпуск или для лечения (на срок свыше трех месяцев) или в случае перемены места жительства с переездом на территорию другого административного района лично являться в военные комиссариаты и подавать письменное заявление о снятии с воинского учета.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3-дневный срок со дня прибытия к новому месту жительства лично являться в военный комиссариат для приема (постановки) на воинский учет.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изменении семейного положения, адреса места жительства, образования, места работы и должности не позднее чем в семидневный срок лично сообщать об этом в военно-учетный орган, в котором призывник состоит на воинском учете;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 объявлении приказов военных комиссаров о призыве граждан Республики Казахстан на срочную военную службу явиться на призывные участки, к которым приписаны, точно в сроки, указанные в приказах. Лица, временно выехавшие с места постоянного жительства, при объявлении призыва граждан на срочную военную службу должны немедленно возвратиться в пункты постоянного жительства и явиться в военные комиссариаты, в котором состоят на воинском учете;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перемена призывного участка допускается с 1 января до 1 апреля и с 1 июля до 1 октября. В другое время года перемена призывного участка может быть разрешена только: в случае перевода призывника администрацией на работу в другую местность; переезда на новое место жительства в другой район в составе семьи либо в связи с получением жилой площади; приема в учебную организацию, в которое убывает призывник для продолжения образования, и при направлении на работу по путевке соответствующих органов после окончания учебных организаций. Необходимость перемены призывного участка в период с 1 апреля по 1 июля и с 1 октября по 1 января должна быть подтверждена соответствующими документами, представляемым в военные комиссариаты.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Ответственность граждан Республики Казахстан за нарушение правил воинского учета и уклонение от явки в военные комиссариаты по вызову.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Граждане Республики Казахстан, приписанные к призывным участкам, за нарушение правил воинского учета, за неявку по вызову в военный комиссариат без уважительных причин, за умышленную порчу или небрежное хранение удостоверений о приписке к призывным участкам, повлекшее их утрату, за несвоевременное сообщение в учетный орган, где состоят на воинском учете, сведений об изменении адреса места жительства, образования, места работы, должности и неявку на призывные участки без уважительных причин для приписки несут ответственность в соответствии с действующим законодательством.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8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п. 17 Инструкции, утвержденной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обороны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февраля 2003 года N 60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введении в действие Инструкции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подготовке и проведению приписки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 к призывным участкам"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 Направление N 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Гражданину 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(фамилия, имя, отчество, год рождения)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 направляетесь для стационарного обследования (лечения) 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лечебно-профилактической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адрес организации)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лечебно-профилактическую организацию явиться к ____ час.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 20__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МП           _______________  районный (городской) военный комиссар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(воинское звание, 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 20__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(линия отреза)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 Извещение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Кому 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(должность руководителя организации, фамилия, имя, отчество)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всеобщей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воинской обязанности и военной службе" 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(фамилия, имя, отчество)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направляется для стационарного обследования (лечения) в 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(наименование лечебно-профилактической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адрес организации)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этим прошу Вас предоставить ему время для прохождения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курса стационарного обследования (лечения).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МП          ________________ районный (городской) военный комиссар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(воинское звание, 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 20__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9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п. 19 Инструкции, утвержденной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обороны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февраля 2003 года N 60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введении в действие Инструкции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подготовке и проведению приписки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 к призывным участкам"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30х35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 Образец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штампа о приеме на воинский учет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снятии с воинского учета призывника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(Примечание РЦПИ: Текст Штампа на двух языках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 государственном и русском,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 см. бумажный вариант)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|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|  _________________РВК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|  _________________обл.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|  "___" _______ 20 __ г.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|  Подпись _____________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|__________________________|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10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п. 20 Инструкции, утвержденной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обороны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февраля 2003 года N 60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введении в действие Инструкции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подготовке и проведению приписки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 к призывным участкам"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Учтена на описи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_________ 20 __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Учетно-алфавитная книга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призывников 19 __ года рождения,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проживающих на территории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_____________________ района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__________________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Начата "____" ____________ 20 ___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Окончена "____" ____________ 20 ___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|Фамилия,|   Место  | Дата приписки к   |В какой военный комис-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 имя и  |жительства|призывному участку.|сариат убыл, когда.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|отчество|          |Если прибыл, то из |Дата высылки личного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 |          |какого военного    |дела и при каком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 |          |комиссариата, дата |исходящем номере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 |          |приема на воинский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 |          |учет и дата получе-|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 |          |ния личного дела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   2   |     3    |        4          |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Результаты прохождения районной (городской) призывной|Отметка 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комиссии                           |месте хране-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-----------------------------------------------------|ния личного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Отметка о призыве|Отметка о предостав-|Отметка о за- |дела призыв-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Вооруженные    |лении отсрочки от   |числении в за-|ника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Силы Республики  |призыва. Основание и|пас или исклю-|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Казахстан. Когда,|до какого времени   |чении с воин-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составе какой  |предоставлена       |ского учета.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воинской команды |отсрочка            |Дата и номер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убыл             |                    |протокола при-|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|                    |зывной комис-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|                    |сии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        |         7          |       8      |     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Порядок ведения учетно-алфавитной книги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Учетно-алфавитная книга является документом строгой отчетности. Книга должна быть пронумерована, прошнурована, подписана районным (городским) военным комиссаром и заверена гербовой печатью. Допуск лиц к работе с книгами должен быть строго ограничен.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учетно-алфавитную книгу заносятся все призывники, приписанные к призывному участку, в том числе признанные негодными в мирное время, годными к нестроевой службе в военное время, негодными к военной службе с исключением с воинского учета, прибывшие на воинский учет из других военных комиссариатов, а также прибывшие после проведения приписки граждан к призывным участкам.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Лица, не достигшие 27-летнего возраста, состоящие в запасе Вооруженных Сил Республики Казахстан, признанные при медицинском переосвидетельствовании годными к срочной военной службе в мирное время,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всеобщей воинской обязанности и военной службе" восстанавливаются на воинский учет призывников и в учетно-алфавитную книгу записываются заново со ссылкой на номер и дату протокола врачебной комиссии, вынесшей решение о восстановлении на воинский учет призывников.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Книга хранится 75 лет.     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