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f936" w14:textId="6b3f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финансированию расходов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2001 года N 417.  Зарегистрирован в Министерстве юстиции Республики Казахстан 5 октября 2001 года N 1651. Утратил силу - Приказом Министра Финансов Республики Казахстан от 3 августа 2004 г.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управления наличностью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Департаменту финансирования государственных органов производить корректировку: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ранее лимитов финансирования расходов и связанных с ними плановых бюджетных назначений, - до 26 числа текущего месяца;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связанную с переносом кассовых расходов, - до 20 числа текущего месяца;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остатков плановых бюджетных назначений, не обеспеченных бюджетными деньгами за период с начала года, и назначений будущих периодов, - до 6 числа текущего месяца;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сторону увеличения бюджетных назначений за счет резервных источников - в течение текущего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5-го числа текущего месяца определять ожидаемый объем наличности республиканского бюджета (далее - Прогноз) на данный месяц с учетом ожидаемых поступлений, остатков денег на ЕКС и остатков нереализованных разрешений на использование бюджетных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ожидаемом объеме наличности, равном или превышающем бюджетные назначения текущего месяца, в 1-й декаде текущего месяца выдавать администраторам республиканских бюджетных программ казначейские разрешения на использование бюджетных денег в пределах Прогноза и бюджетных назначений, определенных росписью расходов на данный месяц либо на период с начала года. Разрешается также в течение месяца выдавать дополнительные казначейские разрешения на суммы увеличения в установленном порядке администраторам республиканских бюджетных программ бюджетных (сметных) назначений;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ожидаемого недовыполнения плана поступлений в текущем месяце, казначейские разрешения выдаются с учетом приоритетности расходов, установленной статьей 25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P000255_ </w:t>
      </w:r>
      <w:r>
        <w:rPr>
          <w:rFonts w:ascii="Times New Roman"/>
          <w:b w:val="false"/>
          <w:i w:val="false"/>
          <w:color w:val="000000"/>
          <w:sz w:val="28"/>
        </w:rPr>
        <w:t>
 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утвержденных постановлением Правительства Республики Казахстан от 16 февраля 2000 года N 255, с обеспечением бюджетными деньгами первоочередных расходов в объеме утвержденных бюджетных назначений, а расходов второй очереди - в складывающемся в результате недовыполнения плана поступлений проценте к утвержденным бюджетным назначениям на текущий месяц. Объем финансирования расходов в разрезе администраторов республиканских бюджетных программ согласовывается при этом с Министром финансов и открывается также не позднее 10-го числа каждого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бюджета в целях совершенствования законодательства в области осуществления финансовых процедур исполнения бюджетов и отражения в учете и отчетности расходных операций за счет бюджетных денег разработать проект приказа Министерства финансов Республики Казахстан о внесении изменений и дополнений в План работы Министерства финансов Республики Казахстан на 2001 год, утвержденный приказом Министерства финансов Республики Казахстан от 10 января 2001 года N 10.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казначейства Саткалиеву В.А.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государственной регистрации в Министерстве юстиции Республики Казахстан.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