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6d10" w14:textId="85d6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службы, выслуживших установленный срок военной службы, и об очередном призыве граждан Республики Казахстан на срочную военную службу в октябре-декабре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октября 1996 г. N 3122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13 Закона Республики Казахстан от
19 января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всеобщей воинской обязанности и
военной службе"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Уволить из рядов Вооруженных Сил, других войск и воинских
формирований Республики Казахстан в запас в октябре-декабре 1996
года военнослужащих срочной службы, выслуживших установленный срок
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Призвать на срочную военную службу в Вооруженные Силы,
другие войска и воинские формирования Республики Казахстан в
октябре-декабре 1996 года граждан мужского пола, которым ко дню
призыва исполняется 18 лет, не имеющих права на отсрочку от призыва
на военную службу, а также граждан старших возрастов, утративших
право на отсрочку от призыва.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обороны Республики Казахстан, местным
исполнительным органам обеспечить работу областных, городских и
районных призывных комиссий, принять меры по организованному призыву
и отправке призывных граждан в войска для прохождения срочной
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внутренних дел, Государственному следственному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комитету совместно с Генеральной прокуратурой Республики Казахстан
принять меры к розыску и привлечению к уголовной ответственности
лиц, уклоняющихся от призыва на срочную военную службу.
     5. Настоящий Указ вступает в силу со дня опубликования.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