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b0484" w14:textId="20b04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Аксакалова К. 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 декабря 2022 года № 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Аксакалова Кумара Иргибаевича акимом Костанайской области.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