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c5bd6" w14:textId="cfc5b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указы Президента Республики Казахстан от 5 июля 2001 года № 648 "О присвоении особого статуса высшим учебным заведениям" и от 21 апреля 2008 года № 573 "О вопросах государственных высших учебных заведений, первые руководители которых назначаются на должности и освобождаются от должностей Президентом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декабря 2018 года № 805.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дополнения в следующие указы Президента Республики Казахстан: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июля 2001 года № 648 "О присвоении особого статуса высшим учебным заведениям" (САПП Республики Казахстан, 2001 г., № 27, ст. 331):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15) следующего содержания: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"15) Казахскому национальному женскому педагогическому университету.";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Указом Президента РК от 17.08.2019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Указом Президента РК от 17.08.2019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его подписания. 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