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8a5c" w14:textId="c688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1 декабря 2006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4 февраля 2009 года № 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декабря 2006 года № 220 "О некоторых вопросах развития агропромышленного комплекса" (CAПП Республики Казахстан, 2006 г., № 46, ст. 48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Национальный холдинг "КазАгро", "Нацхолдинг "КазАгро" заменить словами "Национальный управляющий холдинг "КазАгро", "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