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b4a0" w14:textId="708b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Paу А.П. акимом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2008 года N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Paу Альберта Павловича акимом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