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210f" w14:textId="27e2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января 2018 года № 9-р "О мерах по реализации Кодекса Республики Казахстан от 25 декабря 2017 года "О налогах и других обязательных платежах в бюджет (Налоговый кодекс)" и Закона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и внесении изменений в некоторые распоряжения Премьер-Министра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ноября 2018 года № 148-р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января 2018 года № 9-р "О мерах по реализации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и внесении изменений в некоторые распоряжения Премьер-Министра Республики Казахстан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124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