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9251" w14:textId="76e9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доработке проекта Закона Республики Казахстан "О внесении изменений и дополнений в некоторые законодательные акты Республики Казахстан по вопросам защиты государственных секретов"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сентября 2005 года N 277-р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доработки проекта Закона Республики Казахстан "О внесении изменений и дополнений в некоторые законодательные акты Республики Казахстан по вопросам защиты государственных секретов":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 Алтай Аблаевич        -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Серик Баужанович         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защите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секретов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Айткешулы Бейбиткали             -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Отделом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Куренбеков Амантай Жанкеевич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Службы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Нуриманов Максут Ануарбекович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                          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Калмуханбет Нурмуханбетович       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 Ляззат Кетебаевич         -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минеральных pecуpcoв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 Дулат Рашитович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 Николай Николаевич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Бахыт Турлыханович      - вице-министр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Тилеубеков Гани Утенович         -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Отделом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Слободянюк Анатолий Ануфриевич   -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Отделом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документационного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Укубаев Амангельды Ашимович      - заведующий сектором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Секретариата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Мищенко Галина Федоровна         - начальник Отдела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ноября 2005 года доработать проект Закона Республики Казахстан "О внесении изменений и дополнений в некоторые законодательные акты Республики Казахстан по вопросам защиты государственных секретов".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