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2a97" w14:textId="8592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командного Кубка Азии по вольной, греко-римской и женской борьбе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2003 года N 42-p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Агентства Республики Казахстан по туризму и спорту и Бюро Международной Федерации Ассоциированных видов борьбы о проведении с 29 по 30 ноября 2003 года в городе Алматы командного Кубка Азии по вольной, греко-римской и женской борьбе (далее - Кубок Азии).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Кубка Азии.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и акиму города Алматы совместно с Федерацией борьбы Республики Казахстан обеспечить подготовку и проведение Кубка Азии в городе Алматы во Дворце спорта и культуры имени Балуана Шолака.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охрану общественного порядка, безопасность участников и официальных лиц в местах их проживания и проведения соревнования, регистрацию в гостиницах города Алматы иностранных граждан-участников Кубка Азии.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широкое освещение в средствах массовой информации хода подготовки и проведения Кубка Азии.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оказать содействие в обеспечении транспортного обслуживания участников Кубка Азии.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 Республики Казахстан оказать содействие в оформлении въездных и выездных документов участникам и официальным лицам Кубка Азии по списку, представленному Агентством Республики Казахстан по туризму и спорту.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2003 года N 42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командного Кубка Азии по вольной, греко-римской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женской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Болатович            Казахстан по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Мурзин                    - заместитель акима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Зарлыкович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Абенов            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 Мурашевич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 -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Оразбекович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Тажибай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Бакытбек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Касенов                   - вице-президент Федерации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Толешевич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Тукиев                    - руководитель Дирекции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Адамович              национальных команд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резерва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Нуров       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Наиль Фаридович             общества "Казспортобеспечение"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Кокбаев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Кулаксу Уватаевич           спорта высших достижений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резерва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Захарин                   - директор Дворца спорта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Кузьмич                имени Балуана Шолака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Волоха                    - генеральный секретарь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Иванович           борьбы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