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2115" w14:textId="ae82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Комитета по внешнему заимствованию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1999 года № 1494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оптимизации структуры государственных органов и улучшения регулирования процессов привлечения, мониторинга и учета правительственных заимствований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Упразднить Комитет по внешнему заимствованию Министерства финансов Республики Казахстан (далее - Комитет) с передачей его функций, полномочий по управлению имуществом и делами Министерству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осуществить ликвидацию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внести предложения в Правительство Республики Казахстан по приведению нормативных правовых актов Республики Казахстан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Правительства Республики Казахстан от 14 мая 1999 года № 574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P990574_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Комитета по внешнему заимствованию Министерства финансов Республики Казахстан" (САПП Республики Казахстан, 1999 г., № 19, ст. 201).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- Министра финансов Республики Казахстан Джандосова У.А.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