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1403" w14:textId="8111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"Академия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1999 года № 675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подготовки специалистов для органов внутренних дел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"Академия Министерства внутренних дел Республики Казахстан" (далее - Академия) путем слияния государственных учреждений "Алматинский юридический институт Министерства внутренних дел Республики Казахстан" и "Алматинский технический институт Министерства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Академии и обеспечить ее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укомплектовать Академию Министерства внутренних дел Республики Казахстан квалифицированными кадрами руководящего и профессорско- преподавательского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двухмесячный срок внести предложение о приведении ранее принятых решений Правительства в соответствие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обеспечить финансирование Академии в пределах средств, предусмотренных Законом Республики Казахстан от 16 декабря 1998 года "О республиканском бюджете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содержание "Алматинского юридического института Министерства внутренних дел Республики Казахстан" и "Алматинского технического института Министерства внутренних дел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Казахстан".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