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ee23" w14:textId="766e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4 декабря 1998 года № 1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1999 года № 6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Правительства Республики Казахстан от 24 декабря 1998 года № 1330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3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проекта "Приобретение воздушных суд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Правительства Республики Казахстан от 31 декабря 1998 года № 13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8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грамме государственных инвестиций Республики Казахстан на 1996-1998 годы" (САПП Республики Казахстан, 1998 г., № 50, ст. 47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 к Программе государственных инвестиций Республики Казахстан на 1996-1998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5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аннулировать государственную гарантию Республики Казахстан, выданную на основании названно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Э.Жакуп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.Кушенова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