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ba1d" w14:textId="a62b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1 июля 2014 года № 864 "Об утверждении критериев отнесения опасных производственных объектов к декларируемым" и от 10 августа 2015 года № 627 "О внесении изменений в постановления Правительства Республики Казахстан от 16 июля 2014 года № 793 "Об утверждении Правил по определению страны происхождения товара, оформлению, удостоверению и выдаче сертификата о происхождении товара и признании утратившими силу некоторых решений Правительства Республики Казахстан" и от 31 июля 2014 года № 864 "Об утверждении Правил определения критериев отнесения опасных производственных объектов к декларируемым и разработки декларации промышленной безопасности опасного производственного объекта, критериев отнесения опасных производственных объектов к декларируем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1 года № 4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4 "Об утверждении критериев отнесения опасных производственных объектов к декларируемым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5 года № 627 "О внесении изменений в постановления Правительства Республики Казахстан от 16 июля 2014 года № 793 "Об утверждении Правил по определению страны происхождения товара, оформлению, удостоверению и выдаче сертификата о происхождении товара и признании утратившими силу некоторых решений Правительства Республики Казахстан" и от 31 июля 2014 года № 864 "Об утверждении Правил определения критериев отнесения опасных производственных объектов к декларируемым и разработки декларации промышленной безопасности опасного производственного объекта, критериев отнесения опасных производственных объектов к декларируемым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