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f21a0" w14:textId="4bf21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Правительства Республики Казахстан от 26 июля 2002 года № 833 "Некоторые вопросы учета, хранения, оценки и дальнейшего использования имущества, обращенного (поступившего) в собственность государства по отдельным основаниям"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декабря 2020 года № 947.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июля 2002 года № 833 "Некоторые вопросы учета, хранения, оценки и дальнейшего использования имущества, обращенного (поступившего) в собственность государства по отдельным основаниям" (САПП Республики Казахстан, 2002 г., № 25, ст. 260)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учета, хранения, оценки и дальнейшего использования имущества, обращенного (поступившего) в собственность государства по отдельным основаниям, утвержденных указанным постановлением: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4)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"4) подарков,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216 Закона Республики Казахстан от 1 марта 2011 года "О государственном имуществе", переданных государственными служащими и иными лицами, принимающими на себя антикоррупционные ограничения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18 ноября 2015 года "О противодействии коррупции", а также членами их семей (далее – подарки);";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Учет и хранение имущества";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Оценка имущества";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4. Дальнейшее использование имущества";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"23. Жилища, обращенные (поступившие) в собственность государства по отдельным основаниям,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статье 19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 марта 2011 года "О государственном имуществе", включаются в государственный жилищный фонд.";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"25. Подарки, полученные государственными служащими или иными лицами, принимающими на себя антикоррупционные ограничения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18 ноября 2015 года "О противодействии коррупции", и членами их семей за действия (бездействие) в пользу дарителя, если такие действия входили в служебные полномочия указанных лиц или они в силу должностного положения способствовали таким действиям (бездействию), либо подарки, поступившие без ведома указанных лиц и членов их семей, а также подарки, переданные (врученные) им и членам их семей во время протокольных и других официальных мероприятий, за исключением подарков, вручаемых за достижения в работе и другие заслуги, считаются подарками государству и поступают в состав государственного имущества посредством их безвозмездной передачи уполномоченному органу в порядке и сроки, которые определены законами Республики Казахстан от 18 ноября 2015 года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 и от 23 ноября 2015 года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государственной службе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", по акту описи с приложением письменного уведомления о выкупе либо отказе в выкупе.";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"26. Экспертиза и хранение подарков из драгоценных металлов до их реализации осуществляются Национальным Банком Республики Казахстан.";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26-1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"26-1. Лицо, передавшее подарок уполномоченному органу, вправе с уведомлением вышестоящего должностного лица выкупить его по стоимости, определенной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января 2018 года "Об оценочной деятельности в Республике Казахстан", на основании договора купли-продажи, заключаемого с уполномоченным органом.";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"27. Уполномоченный орган вправе произвести реализацию подарка третьим лицам только после письменного отказа от выкупа лицом, сдавшим подарок.";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27-1 следующего содержания: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"27-1. Вырученные от продажи подарков деньги перечисляются в республиканский бюджет.";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5. Порядок использования или уничтожения имущества, не реализованного по минимальной цене";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6. Заключительные положения";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"33. В случае отмены (изменения в соответствующей части) судом акта, на основании которого имущество поступило в собственность государства, уполномоченным органом или местными исполнительными органами производится возврат имущества в натуре. В случае, если имущество было реализовано в порядке, установленном законодательством Республики Казахстан, производится возмещение его стоимости в пределах средств, полученных от его реализации, за счет средств соответствующего бюджета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года.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Убытки подлежат возмещению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Гражданского кодекса Республики Казахстан от 27 декабря 1994 года.".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