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f40b" w14:textId="991f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3 июля 2019 года № 51 "О введении моратория на создание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0 года № 8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3 июля 2019 года № 51 "О введении моратория на создание субъектов квазигосударственного сектора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3 июля 2019 года № 51 "О введении моратория на создание субъектов квазигосударственного сектор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3 июля 2019 года № 51 "О введении моратория на создание субъектов квазигосударственного сектора" (САПП Республики Казахстан, 2019 г., № 29, ст. 245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до 31 декабря 2021 года мораторий на создание субъектов квазигосударственного сектора, за исключением: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