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f78" w14:textId="4521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Ашикбаева Ержана Нигматуллаулы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21 сентября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Соглашения между Правительством Соединенных Штатов Америки и Правительством Республики Казахстан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подписанного 20 июня 2010 года в городе Астане (далее - Соглашение),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следующее изменение: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Коммерческий железнодорожный транзит специального груза и сопровождающего персонала должен проходить через следующие контрольно-пропускные пункты: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 Российской Федерации/в Российскую Федерацию: Илецк/Жайсан;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 Республики Узбекистан/в Республику Узбекистан: Сары-Агач/Келес и/или Бейнеу/Каракалпакия;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 Республики Казахстан/в Республику Казахстан: порт Актау;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из Республики Казахстан/в Республику Казахстан: порт Курык.".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момента подписания и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 " _________ 2017 года в двух экземплярах, на казахском, английском и русском языках, причем все тексты имеют одинаковую силу.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Правительство  Соединенных Штатов Америки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