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8fc" w14:textId="da3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"Казтелерадио" из республиканской собственности в оплату размещаемых акций акционерного общества "Национальный инфокоммуникационный холдинг "Зерде".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1313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21-145,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123-135, исключить.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инвестициям и развитию Республики Казахстан":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338 и 343,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