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c89e" w14:textId="e19c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учреждения "Учреждение АП-162/5" Комитета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2014 года № 502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учреждение «Учреждение АП-162/5» Комитета уголовно-исполнительной системы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по согласованию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подразделений Комитета уголовно-исполнительной системы Министерства внутренних дел Республики Казахстан и организаций, находящихся в его ведении,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Государственные учреждения»: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62,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cо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