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bd81" w14:textId="5bcb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состава автомобильных дорог общего пользования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2013 года № 737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в коммунальную собственность Актюбинской области участок автомобильной дороги А-24 «Актобе – Мартук – граница РФ (на г. Оренбург)» общей протяженностью 7,3 километра.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совместно с Комитетом государственного имущества и приватизации Министерства финансов Республики Казахстан и акиму Актюбинской области осуществить необходимые организационные мероприятия по приему-передаче вышеуказанного участка автомобильной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20.08.2015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