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aeb0" w14:textId="7bfa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11 года № 1718 "Об утверждении Правил оказания услуг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2 года № 1388. Утратило силу постановлением Правительства Республики Казахстан от 10 августа 2015 года № 6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18 «Об утверждении Правил оказания услуг связи» (САПП Республики Казахстан, 2012 г., № 17, ст. 27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телефонной связ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оператор связи – физическое или юридическое лицо, оказывающее услуг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она действия оператора связи – территория, на которой оператор связи оказывает услуги телефонной связ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реквизиты выданной оператору связи лицензии, на оказание услуг междугородной и/или международной телефонной связ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явление подается оператору связи, оказывающему услуги связи, на соответствующей террито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доступа к сети Интернет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ператор доступа к сети Интернет – оператор связи, оказывающий услуги доступа к сети Интерн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еречень услуг связи, оказываемых оператором доступа к сети Интернет абонентам, определяется техническими возможностями его сети телекоммуник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обеспечивает работу своей сети в соответствии с настоящими Правил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