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8c16" w14:textId="6e78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2010 года № 1467 "О Плане законопроектных работ Правительства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"О Плане законопроектных работ Правительства Республики Казахстан на 2011 год" (САПП Республики Казахстан, 2011 г., № 9, ст. 120)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29-1 и 29-2,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