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7081" w14:textId="4d67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на праве хозяйственного ведения "Центр по обеспечению безопасности полетов" Комитета гражданской авиации 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2011 года № 932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предприятие на праве хозяйственного ведения «Центр по обеспечению безопасности полетов» Комитета гражданской авиации Министерства транспорта и коммуникаций Республики Казахстан путем присоединения к нему дочернего государственного предприятия на праве хозяйственного ведения «Медицинский центр гражданской авиации» Республиканского государственного предприятия на праве хозяйственного ведения, по управлению воздушным движением, технической эксплуатации наземных средств радиотехнического обеспечения полетов и электросвязи «Казаэронавигация» Комитета гражданской авиации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