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94b4b" w14:textId="7294b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Шукпутове A.M.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февраля 2010 года №
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 Шукпутова Андаря Маулешевича вице-министром финансов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