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c666" w14:textId="f7b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2007 года № 1292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1320.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2007 года № 1292 "Об утверждении перечней рейтинговых организаций (с указанием соответствующих значений рейтингов), фондовых и товарных бирж, аудиторских организаций, необходимых для применения норм Закона Республики Казахстан "О государственных закупках", а также требований к форме и содержанию документов, представляемых ими" (САПП Республики Казахстан, 2007 г., № 48, ст. 594)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"рейтинговых организаций (с указанием соответствующих значений рейтингов),"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рейтинговых организаций (с указанием соответствующих значений рейтингов), фондовых и товарных бирж, аудиторских организаций, необходимых для применения норм Закона Республики Казахстан "О государственных закупках", а также требования к форме и содержанию документов, представляемых ими,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"рейтинговых организаций (с указанием соответствующих значений рейтингов),"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"фондовая биржа, определенная в качестве специальной торговой площадки регионального финансового центра города Алматы;";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"акционерное общество "Товарная биржа "Евразийская торговая система.".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