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ee7c" w14:textId="736e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республиканского государственного предприятия по управлению воздушным движением, технической эксплуатации наземных средств радиотехнического обеспечения полетов и электросвязи "Казаэронавигация"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2006 года N 1285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марта 2001 года N 336 "Об утверждении Правил передачи в имущественный наем имущества, находящегося в хозяйственном ведении или оперативном управлении республиканских государственных предприятий, в том числе объектов государственной собственности, не подлежащих приватизации"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транспорта и коммуникаций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передачу помещений общей площадью 1148 квадратных метров административного здания, расположенного по адресу: город Алматы, улица Б. Майлина, 38 А, находящегося в хозяйственном ведении Республиканского государственного предприятия по управлению воздушным движением, технической эксплуатации наземных средств радиотехнического обеспечения полетов и электросвязи "Казаэронавигация", в имущественный наем дочернему государственному предприятию "Медицинский центр гражданской авиации";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