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cda3" w14:textId="164c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в 2007 году Года Казахстана в Украине"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2006 года N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и развития казахстанско-украинских отношений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проект Указа Президента Республики Казахстан "О проведении в 2007 году Года Казахстана в Украине".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марта 2006 года N 151 "О проекте Указа Президента Республики Казахстан "О проведении в 2006 году Года Казахстана в Украине".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постановление,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в 2007 году Года Казахстана в Украине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активизации сотрудничества, укрепления связей между Республикой Казахстан и Украиной в экономической, научно-технической и гуманитарной сферах и выполнения договоренностей, достигнутых в ходе встреч Президента Республики Казахстан и Президента Украины,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2007 году Год Казахстана в Украине.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сформировать Организационный комитет по подготовке и проведению в 2007 году Года Казахстана в Украине и обеспечить финансирование указанного мероприятия.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