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f294" w14:textId="7eef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Военной доктрины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2006 года N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Казахтан "Об утверждении Военной доктрины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Военной доктрины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 </w:t>
      </w:r>
      <w:r>
        <w:rPr>
          <w:rFonts w:ascii="Times New Roman"/>
          <w:b w:val="false"/>
          <w:i w:val="false"/>
          <w:color w:val="000000"/>
          <w:sz w:val="28"/>
        </w:rPr>
        <w:t>
) пункта 2 статьи 5 Закона Республики Казахстан от 7 января 2005 года "Об обороне и Вооруженных Силах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Военную доктрину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реализации Военной доктрины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февраля 2000 года N 334 "Об утверждении Военной доктрины Республики Казахстан" (САПП Республики Казахстан, 2000 г., N 7, ст. 76).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Астана, Акорда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__ " ______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Военная доктрина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1.  </w:t>
      </w:r>
      <w:r>
        <w:rPr>
          <w:rFonts w:ascii="Times New Roman"/>
          <w:b w:val="false"/>
          <w:i w:val="false"/>
          <w:color w:val="000000"/>
          <w:sz w:val="28"/>
        </w:rPr>
        <w:t>
Военно-политические основы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1.1 </w:t>
      </w:r>
      <w:r>
        <w:rPr>
          <w:rFonts w:ascii="Times New Roman"/>
          <w:b w:val="false"/>
          <w:i w:val="false"/>
          <w:color w:val="000000"/>
          <w:sz w:val="28"/>
        </w:rPr>
        <w:t>
. Прогноз развития военно-политической обстановки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1.2 </w:t>
      </w:r>
      <w:r>
        <w:rPr>
          <w:rFonts w:ascii="Times New Roman"/>
          <w:b w:val="false"/>
          <w:i w:val="false"/>
          <w:color w:val="000000"/>
          <w:sz w:val="28"/>
        </w:rPr>
        <w:t>
. Политика Казахстана в области обеспечения военной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1.3 </w:t>
      </w:r>
      <w:r>
        <w:rPr>
          <w:rFonts w:ascii="Times New Roman"/>
          <w:b w:val="false"/>
          <w:i w:val="false"/>
          <w:color w:val="000000"/>
          <w:sz w:val="28"/>
        </w:rPr>
        <w:t>
. Военная организация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2.  </w:t>
      </w:r>
      <w:r>
        <w:rPr>
          <w:rFonts w:ascii="Times New Roman"/>
          <w:b w:val="false"/>
          <w:i w:val="false"/>
          <w:color w:val="000000"/>
          <w:sz w:val="28"/>
        </w:rPr>
        <w:t>
Военно-стратегические основы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2.1 </w:t>
      </w:r>
      <w:r>
        <w:rPr>
          <w:rFonts w:ascii="Times New Roman"/>
          <w:b w:val="false"/>
          <w:i w:val="false"/>
          <w:color w:val="000000"/>
          <w:sz w:val="28"/>
        </w:rPr>
        <w:t>
. Характер военных конфликтов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2.2 </w:t>
      </w:r>
      <w:r>
        <w:rPr>
          <w:rFonts w:ascii="Times New Roman"/>
          <w:b w:val="false"/>
          <w:i w:val="false"/>
          <w:color w:val="000000"/>
          <w:sz w:val="28"/>
        </w:rPr>
        <w:t>
. Основы применения Вооруженных Сил, других войск 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формирований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2.3 </w:t>
      </w:r>
      <w:r>
        <w:rPr>
          <w:rFonts w:ascii="Times New Roman"/>
          <w:b w:val="false"/>
          <w:i w:val="false"/>
          <w:color w:val="000000"/>
          <w:sz w:val="28"/>
        </w:rPr>
        <w:t>
. Руководство обеспечением военной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3.  </w:t>
      </w:r>
      <w:r>
        <w:rPr>
          <w:rFonts w:ascii="Times New Roman"/>
          <w:b w:val="false"/>
          <w:i w:val="false"/>
          <w:color w:val="000000"/>
          <w:sz w:val="28"/>
        </w:rPr>
        <w:t>
Военно-экономические и военно-технические основы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3.1 </w:t>
      </w:r>
      <w:r>
        <w:rPr>
          <w:rFonts w:ascii="Times New Roman"/>
          <w:b w:val="false"/>
          <w:i w:val="false"/>
          <w:color w:val="000000"/>
          <w:sz w:val="28"/>
        </w:rPr>
        <w:t>
. Цели, принципы, задачи и направления военно-экономического и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технического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3.2 </w:t>
      </w:r>
      <w:r>
        <w:rPr>
          <w:rFonts w:ascii="Times New Roman"/>
          <w:b w:val="false"/>
          <w:i w:val="false"/>
          <w:color w:val="000000"/>
          <w:sz w:val="28"/>
        </w:rPr>
        <w:t>
. Мобилизационная подготовка и система резервов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4.  </w:t>
      </w:r>
      <w:r>
        <w:rPr>
          <w:rFonts w:ascii="Times New Roman"/>
          <w:b w:val="false"/>
          <w:i w:val="false"/>
          <w:color w:val="000000"/>
          <w:sz w:val="28"/>
        </w:rPr>
        <w:t>
Международное военное сотрудничество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4.1 </w:t>
      </w:r>
      <w:r>
        <w:rPr>
          <w:rFonts w:ascii="Times New Roman"/>
          <w:b w:val="false"/>
          <w:i w:val="false"/>
          <w:color w:val="000000"/>
          <w:sz w:val="28"/>
        </w:rPr>
        <w:t>
. Международное военное и военно-техническое сотрудничество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4.2 </w:t>
      </w:r>
      <w:r>
        <w:rPr>
          <w:rFonts w:ascii="Times New Roman"/>
          <w:b w:val="false"/>
          <w:i w:val="false"/>
          <w:color w:val="000000"/>
          <w:sz w:val="28"/>
        </w:rPr>
        <w:t>
. Участие Республики Казахстан в коалиционном военном строительстве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4.3 </w:t>
      </w:r>
      <w:r>
        <w:rPr>
          <w:rFonts w:ascii="Times New Roman"/>
          <w:b w:val="false"/>
          <w:i w:val="false"/>
          <w:color w:val="000000"/>
          <w:sz w:val="28"/>
        </w:rPr>
        <w:t>
. Миротворческая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Республики Казахстан представляет собой систему основополагающих взглядов на обеспечение военной безопасности государства, предотвращение войн и вооруженных конфликтов (далее - военных конфликтов), развитие и применение Вооруженных Сил, других войск и воинских формирований в целях укрепления государственности, суверенитета и территориальной целостности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предусматривает создание профессиональной армии, способной осуществлять быстрое развертывание сил и средств, соответствовать самым высоким международным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принятия новой Военной доктрины стали проводимая социально-экономическая и политическая модернизация казахстанского общества, а также изменения в современной международной ситуации, которая характеризуется острыми социально-политическими конфликтами и политическими противоречиями, нестабильностью и наличием потенциальных угроз для большинства стран, независимо от их экономического и военного потенциала. Одновременно с этим мировое сообщество предпринимает коллективные и миротворческие усилия в противодействии новым вызовам и угрозам.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Военной доктрины базируются на комплексной оценке военно-политической обстановки в мире и стратегическом прогнозе ее развития. Казахстан последовательно выступает за создание такой системы международных отношений, в которой значение военной силы будет минимизировано и ее функции будут сведены к задаче сдерживания военных конфликтов. Однако, вопреки прогнозным оценкам, в начале XXI века значение военной силы в международных отношениях не уменьшилось. Повышается ее роль для обеспечения политических и экономических интересов государств мира, тогда как ряд международных политических институтов в сфере глобальной и региональной безопасности вступил в полосу кризиса.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разработана с учетом положений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указов Президента Республики Казахстан, Стратегии развития Казахстана до 2030 года, Стратегии национальной безопасности, законодательных и иных нормативных правовых актов Республики Казахстан, а также международных договоров, участником которых является Республика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Военной доктрине рассматриваются факторы, отрицательно влияющие на реализацию национальных интересов Республики Казахстан, классифицируются возможные вызовы и угрозы безопасности страны, формулируются военно-политические задачи по обеспечению безопасности государства, раскрываются цели, задачи, принципы и направления деятельности Вооруженных Сил, других войск и воинских формирований по обеспечению вооруженной защиты Республики Казахстан, предупреждению военных конфликтов, которые могут угрожать как Казахстану, так и дружественным ему государствам.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Доктрина носит оборонительный характер, что предопределяется органическим сочетанием в ее положениях последовательной приверженности миру с твердой решимостью защищать национальные интересы, гарантировать военную безопасность республики. В доктрине конкретизируются условия и новые направления развития Вооруженных Сил, других войск и воинских формирований с учетом борьбы с ассиметричными угрозами: международным терроризмом, религиозным экстремизмом, трафиком наркотиков, оружия, распространением оружия массового поражения, а также незаконной миграцией.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Военной доктрины будет обеспечена за счет дальнейшего совершенствования системы военного управления, проведения комплекса взаимоувязанных политических, дипломатических, экономических, социальных, информационных, правовых, военных и других мер, направленных на обеспечение военной безопасности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Военно-политические основы безопасности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1.1. Прогноз развития военно-политической обстановки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Геополитическое положение Казахстана, находящегося на пересечении торговых и транспортно-коммуникационных потоков Европы и Азии, богатейшие природные ресурсы страны дают значительные преимущества в области развитии международного и регионального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неравномерность распределения природных ресурсов, увеличивающийся разрыв между развитыми и развивающимися странами, экономическая экспансия, различия в подходах к социально-политическому устройству государств и другие негативные аспекты глобализации могут способствовать обострению межгосударственных противоречий, при разрешении которых возможно использование военных и силовых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Ситуация вокруг Казахстана изменилась коренным образом. Возникли новые факторы, дестабилизирующие обстановку в регионе и создающие угрозу национальной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среднесрочной перспективе наибольшую угрозу безопасности Казахстана, международной и региональной стабильности представляют возрастающая опасность распространения оружия массового уничтожения, транснациональный терроризм и религиозный экстремизм, незаконный оборот оружия и наркотиков, рост этнической и демографической напряженности, ухудшение экологической ситуации в отдельных регионах и в мире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числа государств, обладающих ядерным оружием, и так называемых "пороговых" стран кардинальным образом меняет расстановку сил в мире, нарушая сложившуюся систему международной безопасности. Это требует выработки принципиально новых подходов для противостояния возможным угрозам, в том числе совместных действий с основными глобальными центрами силы.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ситуации направлениями воздействия могут стать важные экономические и военные объекты, гражданское население, национальные символы, что повлечет за собой дестабилизацию ситуации не только в отдельных государствах, но и в регионе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современная геополитическая обстановка характеризуется политической нестабильностью, противоречиями экономического, демографического и социального характера и несет в себе угрозу дестабилизации обстановки.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условиях ключевыми целями в сфере обеспечения военной безопасности Казахстана являются укрепление мира, международной и региональной безопасности, стабильности, защита на коллективной основе независимости, территориальной целостности и суверенитета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Сохраняется востребованность военно-оборонительных компонентов, и следовательно, актуальна проблема адаптации Военной доктрины к новым условиям.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анализа военно-политической обстановки основными угрозами военной безопасности Республики Казахстан могут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политическая нестабильность, слабость государственных институтов в сопредельных странах;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вооруженные провокации, территориальные претензии к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вмешательство во внутренние дела Республики Казахстан со стороны иностранных государств или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влияния военно-политических организаций и союзов в ущерб военной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вблизи границ Казахстана очагов вооруженных конфликтов;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отдельными государствами программ по созданию оружия массового уничтожения и средств его доставки, незаконное распространение оборудования, технологий и компонентов, используемых для его производства, а также технологий 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демонстрация военной силы, наращивание группировок войск, ведущие к нарушению сложившегося баланса сил вблизи границ Казахстана и дружественных ему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международных радикальных группировок, усиление позиций религиозного экстремизма вблизи казахстанских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насильственные действия, направленные на изменение конституционного строя;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противоправная деятельность экстремистских, националистических, религиозных, сепаратистских и террористических движений, организаций и структур, нарушающая единство и территориальную целостность Республики Казахстан, внутриполитическую стабильность в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планирование, подготовка и осуществление действий, направленных на дезорганизацию функционирования центральных органов государственной власти, нападения на государственные и другие жизненно важные объекты;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создание, оснащение, подготовка и функционирование незаконных вооруженных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распространение на территории Республики Казахстан оружия, боеприпасов, взрывчатых веществ и других средств, которые могут быть использованы для осуществления диверсий, террористических актов, иных противоправных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организованная преступность, контрабандная и иная противозаконная деятельность в масштабах, угрожающих экономической и политической стабильности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1.2. Политика Казахстана в области обеспечения военной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важных компонентов обеспечения национальной безопасности Республики Казахстан является эффективная военная безопасность, главные цели которой - защита личности, общества и государства от военных угроз, предотвращение агрессии или развязывания военных конфликтов, обеспечение благоприятных условий для реализации политических и экономических интересов страны. Эти меры будут гарантировать необходимый уровень военной безопасности для достижения важной цели - вхождение Казахстана в число пятидесяти наиболее конкурентоспособных стран 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рассматривает обеспечение своей военной безопасности в контексте развития демократического, правового государства, осуществления социально-экономических и политических реформ, утверждения принципов равноправного партнерства, взаимовыгодного сотрудничества, добрососедства в международных отношениях, последовательного формирования всеобъемлющей системы международной безопасности, сохранения и укрепления мира в регионе.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отдает предпочтение невоенным мерам обеспечения безопасности, к которым, в первую очередь, относятся политико-дипломатические, правовые, экономические, гуманитарные, информационно-пропагандистские и иные,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связей и интеграционных процессов с дружественными государствами на основе взаимовыгодного сотрудничества, взаимопонимания, мер доверия и открытости в военной области, в первую очередь, в Центральной 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деятельности по созданию международных механизмов предотвращения военных конфликтов и развязывания агрессии;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мер доверия, отказ от применения силы для разрешения межгосударственных противоречий, мирное урегулирование международных споров;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экономических связей и углубление отношений с демократическими и индустриально развитыми государствами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помощи и содействия международных институтов и форумов для обеспечения поддержки страны со стороны международного сообщества;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всемерное содействие укреплению международных режимов нераспространения оружия массового уничтожения и контроля над вооружениями.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будет широко использовать инструмент партнерства и сотрудничества, диалог и свои связи с другими государствами и международными организациями, активно участвуя в формировании миропорядка, и в целях предотвращения военных конфликтов, а в случае их возникновения - разрядки конфликтных ситуаций на ранних стадиях их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Последовательный подход к урегулированию военного конфликта должен предусматривать выбор и координацию соответствующих средств и способов реагирования, включая весь диапазон политических и военных мер, при обязательном осуществлении политического контроля на всех стадиях.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 деле предотвращения военных конфликтов, укрепления международной безопасности и стабильности на основе норм международного права сотрудничает: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всеми государствами-членами Организации Объединенных Наций;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Содружеством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странами-участницами Совещания по взаимодействию и мерам доверия в 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Организацией Договора о коллективной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Шанхайской организацией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НАТО в рамках Индивидуального плана действий партнерства и "Партнерства во имя мира";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странами-участницами Организации по безопасности и сотрудничеству в Европе.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последовательно выступает за создание такой системы международных отношений, в которой значение военной силы будет минимизировано и ее функции сведены к задаче сдерживания вооруженных конфликтов. Вместе с тем в силу ряда объективных обстоятельств и наличия потенциальных военных угроз укрепление обороноспособности страны остается одной из актуальных задач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Высокопрофессиональная армия, оснащенная современным вооружением и техникой по мировым стандартам, является одним из условий надежной защиты жизненно важных национальных интересов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обеспечения военной безопасности в мирное время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конституционного строя, целостности и неприкосновенности территории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экономики и военной организации государства к функционированию в условиях чрезвычайного и военного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обороноспособности государства на уровне, обеспечивающем противодействие наиболее вероятным военным угрозам;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физической защиты стратегических объектов энергетической, научно-технической, космической и других отраслей;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Вооруженных Сил, других войск и воинских формирований современными образцами вооружения, военной и специальной техники, в том числе по стандартам НАТО;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подготовки кадров для Вооруженных Сил, других войск и воинских формирований в условиях развития контрактной системы комплектования войск, с учетом передового мирового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идеологическое воспитание, формирование казахстанского патриотизма и сознательного отношения населения к обеспечению военной безопасности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международных обязательств по поддержанию мира и безопасности, в том числе участие в миротворческой деятельности, коалиционном военном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военного и военно-технического сотрудничества на двусторонней и многосторонней основах для укрепления коллективной и региональной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взаимным выполнением договоров в области ограничения, сокращения, нераспространения и ликвидации вооружений, укрепление мер доверия.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угрожаемый период и с началом военного конфликта главными задачами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потенциала ООН, других международных организаций для предотвращения агрессии или принуждения агрессора к прекращению военного конфликта на ранней стадии, восстановления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скоординированное ведение вооруженной, политической, дипломатической, информационной, экономической и других видов борьбы;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и реализация решений по подготовке и ведению военных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экономики страны, отдельных ее отраслей, а также предприятий и организаций, транспорта и коммуникаций на работу в условиях военного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и организаций в интересах отражения агрессии;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мероприятий территориальной и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возможностей дружественных государств для локализации и прекращения военных конфликтов на основе договоров в военной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обеспечения военной безопасности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централизация руководства военной организацией государства в сочетании с гражданским контролем над ее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вскрытие, оценка и классификация военных угроз, обеспечение адекватного противодействия 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сил и средств, способных гарантированно обеспечить военную безопасность государства, их рациональное использование и всестороннее ресурсное обеспечение;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приведение уровня готовности военной организации государства к эффективному противодействию существующим и потенциальным вызовам и угрозам военной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углубление международного военного сотрудничества, активное участие в обеспечении международной и региональной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1.3. Военная организация государства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Современная и эффективная военная организация является важным инструментом обеспечения военной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Военная организация государства включает в себя Вооруженные Силы, другие войска и воинские формирования Республики Казахстан, предназначенные для выполнения задач военными методами.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принимает необходимые меры по развитию и всестороннему обеспечению своих Вооруженных Сил, других войск и воинских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целью развития Вооруженных Сил, других войск и воинских формирований является обеспечение их готовности к нейтрализации существующих и потенциальных угроз военной безопасности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развития Вооруженных Сил, других войск и воинских формирований Республики Казахстан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научная обоснованность;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централизованное руководство организацией и проведением планируемых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заблаговременность, плановость и всесторонняя обеспеченность намечаемых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комплексность и согласованность общегосударственных и ведомственных мероприятий, постоянный контроль за их организацией и проведением;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системы обучения и подготовки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развития военной организации государства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сбалансированное и гармоничное развитие всех компонентов военной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деятельности органов управления военной организации государства, форм и способов подготовки Вооруженных Сил, других войск и воинских формирований, качества совместного планирования, межведомственной координации и взаимодействия;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государственного и гражданского контроля за деятельностью Вооруженных Сил, других войск и воинских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выведение системы комплектования Вооруженных Сил на контрактной основе на новый уровень;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качественное совершенствование системы подготовки резервов для Вооруженных Сил, других войск и воинских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оптимизации структуры войск, реальная самостоятельность региональных командований в вопросах обеспечения военной безопасности государства путем создания самодостаточных группировок войск на стратегических направлениях;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планомерное техническое переоснащение органов управления, соединений и частей постоянной боевой готовности новыми образцами вооружения и военной техники, с акцентом на развитие высокоточного оружия, средств радиоэлектронной борьбы, модернизации средств противовоздушной обороны, систем связи и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космических средств для решения оборонных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приведение системы военного образования, подготовки и переподготовки военных кадров в соответствие с мировыми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 унификация системы материально-технического обеспечения Вооруженных Сил, других войск и воинских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качественных параметров воинской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идеологической работы в Вооруженных Силах, других войсках и воинских формированиях на основе Государственной программы патриотического воспитания граждан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военной науки при ведущей роли Национального университета обороны во взаимодействии с ведущими зарубежными центрами научной деятельности и военными учебными заведениями;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научно-технического прогресса в военной сфере, дальнейшее развитие отечественного оборонно-промышленного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активная интеграция системы территориальной обороны в общую систему обеспечения военной безопасности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международного военного сотрудничества в интересах международной и региональной безопасности, модернизации армии практической помощи в формировании военной инфраструктуры, подготовки военных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всех компонентов военной организации государства осуществляется в соответствии с нормативными правовыми актами, регламентирующими их деятельность, по скоординированным и согласованным программам и планам, с учетом задач и особенностей боевого применения Вооруженных Сил, других войск и воинских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Вооруженных Сил, других войск и воинских формирований предусматривает проведение комплекса взаимосвязанных мер военно-политического, военного и военно-технического характера, направленных на обеспечение готовности войск, к нейтрализации угроз военной безопасности в конфликтах низкой и средней интенсивности.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 планируется осуществить в два этапа в соответствии с целями и задачами обеспечения военной безопасности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(2006-2008 годы) основные усилия будут направлены на завершение создания на стратегических направлениях группировок войск, способных самостоятельно решать задачи обеспечения военной безопасности государства, развитие военной инфраструктуры, оснащение частей и подразделений, несущих боевое дежурство, обеспечивающих охрану Государственной границы, важных государственных объектов, современными вооружением, военной техникой и специальными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(2009-2010 годы) основные усилия будут направлены на повышение качественных параметров войск и их поэтапное техническое переоснащение новыми образцами вооружения, военной техники, специальными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последующем основные усилия будут направлены на завершение комплекса мероприятий по техническому переоснащению Армии и обеспечение ее соответствия самым высоким международным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развития Вооруженных Сил, других войск и воинских формирований: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региональных группировок войск, способных решать возлагаемые на них задачи, самостоятельно и совместно с вооруженными силами других государств обеспечивать безопасность Казахстана на стратегических направлениях, выполнять служебно-боевые задачи в установленных для них зонах ответственности, включая выполнение миротворческих, гуманитарных и иных 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организационно-штатной структуры органов управления, соединений и частей, обеспечение ее унификации, сокращение частей, не несущих функциональную нагрузку по обеспечению военной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паритетное участие Военно-морских сил Республики Казахстан в решении задач по обеспечению коллективной безопасности в Каспийском регионе;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переоснащение ряда соединений и частей современным вооружением и техникой, в том числе высокоточным, создание условий для полномасштабной модернизации имеющегося парка вооружения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военной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военно-технических специалистов, в том числе по стандартам НАТО;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военной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в систему управления войсками и оружием ГИС-технологий, результатов научно-исследовательских и опытно-конструкторских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межведомственной координации и взаимодействия силовых структур;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планомерного перехода к комплектованию войск на контрактной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выведение учебного процесса в военных и специальных учебных заведениях на качественно новый уровень путем улучшения методики преподавания в сочетании с внедрением передовых технологий и методик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престижа, значимости и авторитета воинской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международного военного сотрудничества как в двустороннем формате, так и на многосторонней основе, в том числе через активное участие в работе таких организаций и структур, как СВМДА, ОДКБ, ШОС, и других, а также в сфере противодействия международному терроризму, трафику наркотических средств, оружия и боеприпасов;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современной системы комплексного использования войсковых, оперативных и инженерно-технических сил и средств охраны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в составе Вооруженных Сил, других войск и воинских формирований количества боеготовых, укомплектованных личным составом, вооружением и техникой соединений и частей;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роли местных органов военного управления в вопросах мобилизационной подготовки административно-территориальных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поэтапное переоснащение частей и соединений современными образцами вооружения и техники, а также качественная модернизация состоящих на оснащении вооружения и военной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перехода на стандарты НАТО отдельных компонентов Вооруженных Сил;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аналоговых средств связи на современные переносные и стационарные цифровые системы, создание сети связи, адаптированной к национальной спутниковой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профессионализация армии путем замещения военнослужащими по контракту должностей, определяющих боевую готовность, в сочетании с совершенствованием систем призыва и подготовки мобилизационных резервов;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выведение системы военного образования на уровень, отвечающий мировым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подготовки сержантов-профессионалов для Вооруженных Сил, других войск и воинских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участия Казахстана в миротворческих операциях, проводимых под эгидой Организации Объединенных Наций;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региональных группировок войск, способных осуществлять быстрое развертывание сил и средств на стратегических направлениях, готовых к многовариантным действиям в максимально короткие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планомерное оснащение современными военно-техническими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эффективной системы военного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Итогами развития видов и родов Вооруженных Сил должны стать: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Сухопутных войск: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Сухопутных войск стандартам передовых армий мира, способных решать возложенные на них специфические задачи, самостоятельно или совместно с вооруженными силами других государств, включая выполнение миротворческих, гуманитарных и иных 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группировок войск региональных командований, способных к своевременному и гибкому реагированию на возникающие угрозы военной безопасности на стратегических направлениях;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Сил воздушной обороны: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группировки и технического оснащения военно-воздушных сил, как определяющего элемента современной вооруженной борьбы и фундамента мобильности Вооруженных Сил;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войсками противовоздушной обороны гарантированного прикрытия территории Казахстана от нападения с воздуха и пресечения попыток нарушения воздушного пространства страны за счет перевооружения современными образцами вооружения и военной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широкое применение беспилотных летательных аппаратов и других средств воздушной и технической разведки;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тренажеров и обучающих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Военно-морских сил: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способности защитить национальные интересы Казахстана на Каспийском море, укомплектование Военно-морских сил современными боевыми и вспомогательными кораблями;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прибрежной инфраструктуры, включая пирсы, гидрографическое и навигационное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Аэромобильных войск - создание автономных подразделений, оснащенных авиационными и наземными средствами доставки, современными средствами связи, экипировки и вооружения по стандартам НАТО;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Ракетных войск и артиллерии - повышение огневой мощи за счет приобретения и модернизации образцов высокоточного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специальных войск: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систем связи путем перехода на цифровой стандарт и создание сети спутниковой связи Вооруженных Сил, адаптированной к национальной спутниковой системе, а также внедрение автоматизированной системы управления войсками;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современными средствами ведения радиотехнической разведки и радиоэлектронной борьбы, имея целью создание самостоятельного рода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Тыла Вооруженных Сил: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планирования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единой системы обеспечения войск материально-техническими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оперативных и стратегических запасов материальных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Военно-стратегические основы безопасности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2.1. Характер военных конфликтов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 существующие тенденции в системе международных отношений обязывают Республику Казахстан поддерживать готовность к участию в военных конфликтах в целях защиты жизненно важных интересов государства, а также выполнения обязательств в соответствии с международными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конфликт - столкновение, противоборство, форма разрешения противоречий между государствами, народами, социальными группами с применением военной силы.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Любому военному конфликту свойственны особые социально-политические, правовые и военно-стратегические черты, обусловленные политическими целями сторон, масштабами ведения, напряженностью военных действий, применяемыми средствами вооруженной борьбы, способами действий войск, которые в совокупности определяют его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черты современных военных конфликтов: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пространственный размах, высокая активность и интенсивность, скоротечность и предельная напряженность, широкое применение авиации, высокоточного оружия, средств РЭБ, космических компонентов, автоматизированных систем разведки и управления, сил и средств информационной и психологической борьбы;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четко обозначенных линий соприкосновения сторон и флангов, наличие больших промежутков и разрывов в оперативном построении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неконтактных и других нетрадиционных форм и способов действий, создающих условия для широкого маневра, активного применения диверсионно-разведывательных групп и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непрямых стратегических действий, в том числе политического и психологического давления, демонстрации силы, экономических санкций, информационной борьбы;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дезорганизация системы государственного и военного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широкое применение современных систем вооружения и военной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катастрофические последствия вывода из строя предприятий энергетики, опасных производств, инфраструктуры, коммуникаций, объектов жизнеобеспечения;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вооруженных конфликтах нерегулярных вооруженных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Военные конфликты включают в себя вооруженные конфликты, вооруженные провокации и вооруженные инциденты.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Вооруженный конфликт - одна из форм разрешения национальных, этнических, религиозных и других противоречий с применением средств вооруженного насилия, при которой государство не переходит в состояние войны. Вооруженный конфликт может возникнуть в форме вооруженного инцидента, вооруженной провокации, других вооруженных столкновений ограниченного масштаба и стать следствием попытки разрешить национальные, этнические, религиозные и иные противоречия с помощью средств вооруженной борьбы.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Особой формой вооруженного конфликта является приграничный конфликт.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Военные конфликты, в которые может быть вовлечена Республика Казахстан, по масштабу, длительности и напряженности подразделяются на конфликты низкой, средней и высокой интенсивности.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конфликт низкой интенсивности - вооруженный конфликт, возникший вследствие попыток разрешить различного рода противоречия с помощью средств вооруженной борьбы, не переходя в состояние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характеризуется сложностью и неоднозначностью военно-политической обстановки, уязвимостью коммуникаций в районах действий войск, а также местного населения, участием иррегулярных вооруженных формирований, диверсионными и террористическими действиями.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правило, такие конфликты могут возникнуть в результате приграничных вооруженных инцидентов, деятельности незаконных вооруженных формирований внутри страны и террористических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конфликт средней интенсивности - война между странами, не имеющими мощного экономического и военного потенциала. Он характеризуется применением ограниченных сил и средств противоборствующими сторонами, очаговыми боевыми действиями с активным использованием высокоточного оружия, средств радиоэлектронной борьбы и других современных видов вооружения и военной техники, ведением военных действий в границах конфликтующих государств и поражением на всей их территории войск, объектов тыла, экономики и 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конфликт средней интенсивности может вестись группировками войск, развернутыми в районе конфликта, с усилением, их при необходимости, за счет переброски войск, сил и средств с других направлений и проведения частичного стратегического развертывания Вооруженных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конфликте средней интенсивности стороны будут действовать в границах противоборствующих государств и преследовать ограниченные военно-политические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конфликт высокой интенсивности - война, в которой участвуют мощные в военном и экономическом отношении государства (коалиции государств). Он характеризуется радикальными военно-политическими целями противоборствующих сторон, достижение которых потребует полной мобилизации материальных и духовных ресурсов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конфликте с участием ядерных государств будет постоянно сохраняться угроза применения ядерного оружия. Трансформация его в ядерную войну, даже с нанесением ограниченных ядерных ударов, может вызвать большие человеческие жертвы, крупные разрушения экономических и культурных центров, заражение огромной территории, что приведет к экологическим бедствиям в большинстве стран региона.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2.2. Основы применения Вооруженных Сил,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других войск и воинских формирований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в случае развязывания против нее агрессии, осуществляет вооруженную защиту, мобилизацию всего военного и экономического потенциала государства, проведение мероприятий гражданской и территориальной обороны, совместные действия с вооруженными силами дружественных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Боевой состав, укомплектованность и обеспеченность Вооруженных Сил, других войск и воинских формирований Республики Казахстан должны отвечать задаче обеспечения военной безопасности государства в конфликтах низкой и средней интенсивности.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ее Вооруженные Силы должны быть готовы не допустить внезапного нападения, целенаправленно использовать угрожаемый период для подготовки к отражению агрессии, создания условий для осуществления стратегического развертывания Вооруженных Сил и коалиционных группировок войск (сил) государств - союзников, своевременного перевода экономического комплекса страны с мирного положения на военное, прикрытия государственной границы, усиления защиты важных государственных и военных объектов, широкого применения сил и средств психологической борьбы, противодействия информационно-психологическому воздействию противника на население и личный состав войск.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Вооруженные Силы, другие войска и воинские формирования Республики Казахстан применяются для отражения агрессии, вооруженной защиты территориальной целостности и суверенитета страны, охраны и обороны государственных и военных объектов, охраны воздушного пространства, а также для выполнения задач в соответствии с международными договорами, ратифицированными Республикой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Вооруженных Сил, других войск и воинских формирований осуществляется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, действующим законодательством и планом применения Вооруженных Сил, указами Президента Республики Казахстан по вопросам военной безопасности, другими нормативными правовыми актами, планами и директивными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Вооруженные Силы, другие войска и воинские формирования Республики Казахстан в военных конфликтах низкой интенсивности будут применяться, как правило, для локализации очага напряженности и прекращения военных действий на возможно более ранней стадии с целью создания условий для их урегулирования мирными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этих задач привлекаются соединения и части Вооруженных Сил постоянной боевой готовности. По мере необходимости они могут усиливаться другими войсками и воинскими формированиями Республики Казахстан. В этих случаях руководство группировкой войск осуществляется единым (общевойсковым) командованием.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Приграничный конфликт, как правило, разрешается силами и средствами Пограничной службы Комитета национальной безопасности во взаимодействии с соединениями и частями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внутренних вооруженных конфликтов, инспирированных внешними силами, применение Вооруженных Сил, других войск и воинских формирований будет осуществляться в строгом соответствии с Конституцией и законодательством Республики Казахстан с целью ликвидации незаконных вооруженных формирований, нормализации обстановки, восстановления законности и правопорядка, обеспечения общественной безопасности, оказания населению необходимой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конфликт средней интенсивности против Республики Казахстан может быть развязан с целью подрыва экономического и оборонного потенциала, захвата или установления контроля над определенными территориями, или принуждения государства к значительным политическим, территориальным, экономическим и другим уступкам.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конфликте средней интенсивности может потребовать введения на всей территории Республики Казахстан или в отдельных ее областях военного положения и объявления частичной или общей мобилизации, использования всего или значительной части оборонного и военно-экономического потенциала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Вооруженные Силы, другие войска и воинские формирования Республики Казахстан в военных конфликтах средней интенсивности будут применяться с целью локализации районов боевых действий и решительного пресечения агрессии, в том числе совместно с вооруженными силами государств-союзников.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Конфликт высокой интенсивности против Республики Казахстан может быть развязан с радикальными военно-политическими целями: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смена политической власти в стране, дезорганизация системы государственного и военного управления, отторжение значительной части территории, полное уничтожение оборонного потенциала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Республики Казахстан являются активный поиск и создание эффективной системы политико-правовых, организационно-технических и иных международных гарантий предотвращения развязывания против нее конфликта высокой интенсивности.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проведению выверенной внешней политики по созданию дружественных отношений с соседними государствами и ввиду отсутствия угрозы прямой военной агрессии в среднесрочной перспективе возникновение такого конфликта с вовлечением в него Республики Казахстан маловероятно,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Вооруженных Сил, других войск и воинских формирований: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мирное время: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боевого потенциала, боевой и мобилизационной готовности и подготовки органов управления и войск в штатах мирного времени на уровне, обеспечивающем локализацию и пресечение военных конфликтов низкой интенсивности, любого противоправного вооруженного насилия на государственной границе или в пределах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воздушного пространства, а также прикрытие важных в оперативно-стратегическом отношении участков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национальных интересов Казахстана в территориальном море, на континентальном шельфе и в экономической зоне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важных военных и государственных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демонстрация готовности к решительным действиям по стабилизации обстановки в любом районе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готовности к стратегическому развертыванию Вооруженных Сил, в случае возникновения угрозы конфликта средней или высокой интенсивности;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предотвращение и пресечение диверсий и террористических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миротворческих и иных операциях в соответствии с международными обязательствами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предупреждении экологических катастроф и других чрезвычайных ситуаций, ликвидация их последствий.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этих задач осуществляется в тесном взаимодействии Вооруженных Сил с другими войсками и воинскими формированиями. При этом на Пограничную службу Комитета национальной безопасности Республики Казахстан возлагаются охрана и защита Государственной границы на суше, море, озерах и иных водоемах, а также участие в борьбе с терроризмом, контрабандой оружия и наркотиков, на Внутренние войска Министерства внутренних дел - охрана важных государственных объектов и пресечение особо опасных правонарушений, диверсий и террористических актов, борьба с незаконными вооруженными формированиями.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пресечении внутренних вооруженных конфликтов предусматриваются: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локализация и блокирование района конфликта;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общественного порядка и поддержание правового режима чрезвычайного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разоружение и ликвидация незаконных вооруженных формирований, изъятие у населения незаконно хранящегося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охраны общественного порядка и безопасности в районах, примыкающих к району конфликта в соответствии с планами территориальной и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законности и правопорядка, а также решение других задач, предусмотренных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по пресечению внутренних вооруженных конфликтов возлагаются на создаваемые объединенные группировки Вооруженных Сил, других войск и воинских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агрессии против Республики Казахстан и ее союзников предусматриваются: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локализация и нейтрализация приграничных конфликтов;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отражение ударов и разгром группировок войск противника совместно с вооруженными силами государств-союзников в конфликтах средней и высокой интенсивности;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прикрытие районов формирования резервов;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борьба с силами, проводящими специальные операции, и иррегулярными формированиями;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населения, объектов экономики, инфраструктуры от воздействия средств поражения противника;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режима военного (чрезвычайного)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масштаба военных действий, условий обстановки и соотношения сил, задачи могут видоизменяться, но конечной целью при любых обстоятельствах являются изгнание агрессора с территории Республики Казахстан и восстановление положения, существовавшего до агрессии.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Вооруженные Силы, другие войска и воинские формирования Республики Казахстан могут привлекаться для оказания помощи населению при ликвидации последствий аварий, катастроф и стихийных бедствий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2.3. Руководство обеспечением военной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строительством, подготовкой и применением военной организации государства, обеспечением военной безопасности государства осуществляет Президент Республики Казахстан, который является Верховным Главнокомандующим Вооруженными Силами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Республики Казахстан принимает законы по вопросам военной безопасности и обороны государства, решает вопросы войны и мира, принимает решение об использовании Вооруженных Сил, других войск и воинских формирований для выполнения международных обязательств по поддержанию мира и безопасности, ратифицирует и денонсирует международные договоры по вопросам обороны и военного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организует оснащение Вооруженных Сил, других войск и воинских формирований вооружением, военной и специальной техникой, их финансовое и материальное обеспечение, оперативное оборудование территории страны в интересах обороны; определяет перечень стратегических объектов, подлежащих физической защите; организует гражданскую и территориальную оборону.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государственные органы, местные представительные и исполнительные органы в пределах прав, обязанностей и полномочий, определенных законодательством Республики Казахстан, организуют и несут всю полноту ответственности за выполнение возложенных на них задач по обеспечению военной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Вооруженными Силами в мирное время осуществляется Министерством обороны Республики Казахстан через Комитет начальников штабов Министерства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 решает задачи, связанные с обеспечением военной безопасности и обороны страны, координирует разработку концепции развития Вооруженных Сил, других войск и воинских формирований; устанавливает структуру, штатную численность видов, родов войск Вооруженных Сил; проводит единую военно-техническую политику в государстве; осуществляет международное военное сотрудничество; осуществляет контроль за соблюдением законности и правопорядка в Вооруженных Силах и обеспечивает социальные и правовые гарантии военнослужащим, членам их семей и гражданскому персоналу.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начальников штабов Министерства обороны Республики Казахстан, являясь главным органом управления Вооруженными Силами государства в мирное и рабочим органом Ставки Верховного Главного командования в военное время, координирует разработку планов строительства и развития Вооруженных Сил, других войск и воинских формирований, их оперативной, боевой и мобилизационной подготовки, организует и осуществляет оперативно-стратегическое планирование применения и взаимодействия Вооруженных Сил, других войск и воинских формирований, а также сил, участвующих в выполнении задач территориальной обороны, разрабатывает план оперативного оборудования территории страны в интересах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деятельности Комитета начальников штабов являются сбор и анализ данных военно-политической обстановки в мире и регионе; оценка возможностей Вооруженных Сил, других войск и воинских формирований Республики Казахстан, выработка предложений по их подготовке и применению для обеспечения военной безопасности государства, осуществление контроля боевой и мобилизационной готовности.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в вопросах обеспечения военной безопасности осуществляется через Военно-консультативный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главнокомандующих видами, командующих родами войск, начальника Тыла Вооруженных Сил Республики Казахстан осуществляют разработку и реализацию планов развития и применения видов, родов войск, Тыла Вооруженных Сил, их оперативной и мобилизационной подготовки, технического оснащения, подготовки кадров, обеспечивают управление войсками и их повседневную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командующих войсками региональных командований осуществляют управление подчиненными группировками войск, а также планирование и организацию мероприятий по совместной с другими войсками и воинскими формированиями подготовке к обеспечению военной безопасности в установленных границах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и управление другими войсками и воинскими формированиями в мирное время осуществляют соответствующие государственные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угрожаемый период и военное время руководство обеспечением военной безопасности государства регламентируется соответствующими нормативными правовыми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Военно-экономические и военно-технические основы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безопасности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3.1. Цели, принципы, задачи и направления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военно-экономического и военно-технического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военно-экономического и военно-технического обеспечения является удовлетворение потребностей Вооруженных Сил, других войск и воинских формирований в финансовых средствах и военном имуществе в объемах, необходимых для решения задач обеспечения военной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Вооруженные силы Казахстана должны быть обеспечены современными военно-техническими средствами, они оправданно рассчитывают на высокие оборонные технологии, соответствующие угрозам, специфическим для Казахстана и новой международной ситуации.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военно-экономического и военно-технического обеспечения: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поэтапное увеличение бюджетов развития Вооруженных Сил, других войск и воинских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вопросов программно-целевого финансирования Вооруженных Сил Республики Казахстан, финансовое обеспечение расходов на оборону, составляющего не менее одного процента от валового внутреннего продукта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финансовых, материально-технических, интеллектуальных ресурсов при решении задач обеспечения военной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сферах производства, оборота и реализации вооружения, военной и специальной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задачами военно-экономического и военно-технического обеспечения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финансирования мероприятий развития Вооруженных Сил, других войск и воинских формирований, сбалансированного финансового обеспечения повседневной деятельности органов управления и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военно-экономической деятельности государства в интересах обеспечения военной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современной единой и скоординированной государственной военно-технической политики, базирующейся на гармоничном сочетании мер по развитию отечественного оборонно-промышленного комплекса, международной военно-технической интеграции, а также поставках современной техники из-за рубежа, с учетом совместимости с имеющимся вооружением и военной техникой;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освоения предприятиями отечественного оборонно-промышленного комплекса ремонта и модернизации состоящих на оснащении войск образцов, а также производства современного вооружения, боевой и специальной техники, боеприпасов;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взаимовыгодного международного военного и военно-технического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военно-экономического и военно-технического обеспечения военной безопасности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экономической политики, направленной на удовлетворение потребностей Вооруженных Сил, других войск и воинских формирований в финансовых, материально-технических, интеллектуальных и иных ресурсах;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государственной военно-технической политики и формирование государственного оборонного заказа на основе государственной программы закупки, модернизации, ремонта, утилизации вооружения и военной техники Вооруженных Сил, других войск и воинских формирований Республики Казахстан, развития предприятий, выпускающих продукцию военного назначения до 2015 года и других программ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Вооруженных Сил, других войск и воинских формирований новыми образцами вооружения, военной и специальной техники для проведения антитеррористических операций, предупреждения и ликвидации чрезвычайных ситуаций природного и техногенного характера, борьбы с организованной преступностью, трафиком оружия, боеприпасов и наркотических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финансово-экономических регуляторов и механизмов, обеспечивающих ежегодное формирование и исполнение государственного оборонного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модернизации, технического перевооружения, обновления парка вооружения, военной техники и другого военного имущества за счет ассигнований из республиканского бюджета и других источников, не запрещенных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поэтапный переход отдельных компонентов военно-оборонительной системы на высокотехнологичные образцы вооружения и военной техники, соответствующие лучшим мировым аналогам и стандартам НАТО;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развития и повышение конкурентоспособности отечественного оборонно-промышленного комплекса, а также выпуск продукции 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квалифицированных кадров для оборонно-промышленного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стратегических инвесторов с целью производства новых видов военной продукции, работ и услуг военного назначения для решения задач по обеспечению необходимого уровня обороноспособности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государственных испытаний и сертификации продукции, производимой (приобретаемой) для нужд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института военной приемки производимой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экспортного потенциала отечественных военно-промышленных компаний и предприятий путем расширения рынков сбыта, увеличения номенклатуры и объемов экспортной военной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укрепление, развитие и перепрофилирование отечественной оборонной промышленности, широкое использование мирового опыта и международного военно-технического сотрудничества в целях повышения военно-экономического потенциала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3.2. Мобилизационная подготовка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система резервов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целью системы резервов государства является выделение финансовых, материально-технических и иных ресурсов для гарантированного обеспечения обороны Республики Казахстан и ликвидации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и накопления запасов материально-технических средств и военного имущества в системе резервов государственным органам в соответствии с Мобилизационным планом в рамках реализации задач мобилизационной подготовки и мобилизации в Республике Казахстан устанавливаются мобилизационные задания.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резервов включает стратегические, оперативные и войсковые запасы вооружения, боеприпасов и материально-технических средств, а также мобилизационные резервы.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Накопление и содержание стратегических запасов материально-технических средств организуются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Накопление и содержание оперативных запасов вооружения, боеприпасов и материально-технических средств осуществляются Министерством обороны, а войсковых - соответствующими государственными органами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накопление мобилизационных резервов для Вооруженных Сил, других войск и воинских формирований, территориальной и гражданской обороны осуществляются под общим руководством Комитета начальников штабов Министерства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системы резервов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материально-технической базы системы резервов, оснащение ее современной пожарной и охранной сигнализацией;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экономической заинтересованности предприятий и организаций различных форм собственности в выполнении мобилизационных заданий;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накопление в необходимых объемах и содержание запасов материальных средств в государственном материальном резерве.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мобилизационной подготовки: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нормативной правовой базы мобилизационной подготовки и перевода экономики с мирного на военное положение;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эффективных систем мобилизационной готовности экономики и мобилизационной подготовки населения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системы управления экономикой к устойчивому функционированию в условиях военного положения и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системы мобилизационной подготовки государственных органов, организаций и предприятий, имеющих мобилизационные задания;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накопление и сохранение запасов материальных ресурсов в мобилизационном и государственном резервах;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практическая реализация международных договоров в области мобилизационной подготовки и мобилизации;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сохранение страхового фонда конструкторской и технологической документации для военного времени.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 хранение стратегических материальных резервов реализовывает уполномоченный орган, осуществляющий исполнительные и контрольные функции, а также руководство системой государственного резерва.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людских и транспортных мобилизационных резервов осуществляется департаментами (управлениями, отделами) по делам обороны областей (городов, районов)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Международное военное сотрудничество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4.1. Международное военное и военно-техническое сотрудничество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военное и военно-техническое сотрудничество Республики Казахстан осуществляется, исходя из внешнеполитической и экономической целесообразности, в соответствии с национальным законодательством и международными договорами Республики Казахстан с целью сбалансированного решения задач обеспечения военной безопасности, выхода Казахстана на новый международный уровень, адекватный его потенциалу, упрочения позиций регионального лидера.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предполагает формирование системы коллективной безопасности в сочетании с расширением и укреплением мер доверия и партнерства на многонациональной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осуществляет международное военное и военно-техническое сотрудничество на основе принципов равноправия, взаимной выгоды и добрососедства в интересах международной стабильности, национальной, региональной и глобальной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международных обязательств Республики Казахстан в области контроля над экспортом вооружений, продукций военного назначения, товаров и технологий двойного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в международном военном сотрудничестве Республика Казахстан считает: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активизацию военного и военно-технического сотрудничества с государствами-членами Организации Договора о коллективной безопасности, исходя из необходимости консолидации усилий по созданию единого оборонного пространства и обеспечению коллективной военной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углубление стратегического партнерства с Российской Федерацией, Китайской Народной Республикой на основе общих военно-политических интересов в регионе;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сотрудничества с Соединенными Штатами Америки по вопросам технической модернизации Вооруженных Сил, трансферта военных технологий, подготовки кадров и развития военной инфраструктуры в интересах обеспечения военной безопасности в регионе;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сотрудничества в военной и военно-технической областях с государствами Центральной Азии и другими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совместных учениях и обмен опытом в планировании, проведении и всестороннем обеспечении антитеррористических операций и операций по поддержанию мира под руководством НАТО;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региональных центров "Партнерство во имя мира" и по подготовке офицеров-верификаторов;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воинских формирований в операциях по поддержанию мира под эгидой ООН.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4.2. Участие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коалиционном военном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формируя эффективную и современную систему национальной безопасности, интегрируется в региональные и глобальные системы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будет укреплять сотрудничество с государствами-участниками Организации Договора о коллективной безопасности в рамках коалиционного военного строительства, осуществляемого в интересах обеспечения совместной безопасности и коллективной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коалиционного военного строительства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сотрудничества в военной области в рамках ОДКБ;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нормативной правовой базы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 выполнению задач по обеспечению военной безопасности государств-участников ОДКБ.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в коалиционном военном строительстве Республика Казахстан считает: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осуществление мероприятий по обеспечению коллективной военной безопасности государств-участников ОДКБ;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подготовку коалиционных (региональных) группировок войск (сил) и органов управления ими, поддержание их в необходимой степени боевой готовности;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применения вооруженных сил государств-участников ОДКБ в интересах совместной безопасности и коллективной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вопросов взаимодействия сил и средств системы коллективной безопасности, определение содержания, форм и способов совместных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подготовки войск к выполнению задач по предназначению в интересах обеспечения совместной безопасности и коллективной обороны по согласованным программам и планам;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активизацию совместных усилий в борьбе с международным терроризмом, религиозным экстремизмом, сепаратизмом, наркобизнесом и участие в процессе нераспространения оружия массового уничтожения;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взаимовыгодное военно-техническое сотрудничество в рамках Соглашения об основных принципах военно-технического сотрудничества между государствами-участниками Договора о коллективной безопасности от 15 мая 1992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военной науки, подготовку военных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4.3. Миротворческая деятельность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рассматривает миротворческую деятельность как важнейшую составную часть своей политики по укреплению коллективной и национальной безопасности, считает ее одним из основных инструментов раннего обнаружения и своевременного предотвращения политическими средствами назревающих военно-политических кризисов и военных конфликтов.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миротворческой деятельности являются прекращение вооруженного конфликта и создание условий, способствующих его политическому урегулированию.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Миротворчество имеет важное значение для продвижения военно-политических позиций и интересов Казахстана в международных делах, а также в значительной степени поднимает авторитет страны на международной арене.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Республика Казахстан будет принимать активное участие в миротворческих операциях под эгидой ООН на основании выданного мандата.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основу миротворческой деятельности Казахстана положена принципиальная линия государства на обеспечение коллективными усилиями региональной и международной безопасности в соответствии с решениями Совета Безопасности ООН и общепризнанными нормами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задач в операциях по поддержанию и восстановлению мира возлагается на специально подготовленные по международным стандартам подразделения Вооруженных Сил, других войск и воинских формирований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участие в миротворческих операциях осуществляется на основании решения Парламента Республики Казахстан, принимаемого в соответствии с Конституцией, законодательством Республики Казахстан и ратифицированного международными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Комплектование выделенного контингента личным составом проводится на добровольной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Выделенный воинский контингент в ходе миротворческой операции может выполнять следующие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блокирование района конфликта в целях обеспечения выполнения санкций, принятых международным сообществом;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разъединение вооруженных группировок конфликтующих сторон и их разоружение;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режима прекращения огня, установление мира и предотвращение возобновления военных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разминирование местности, ликвидация фортификационных сооружений и последствий применения оружия массового уничтожения;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перевозок, пресечение противоправного ввоза и вывоза боевой техники, оружия, боеприпасов и взрывчатых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местности и действий населения в зоне разъединения, противодействие беспорядкам;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местным органам власти (правоохранительным органам) в поддержании правопорядка, обеспечение безопасности вернувшимся в места прежнего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и сопровождение грузов гуманитарной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официальных встреч для переговоров по урегулированию конфликта и безопасности персонала миротворческих миссий.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Республики Казахстан определяет оборонительную направленность деятельности по обеспечению военной безопасности страны, подтверждает принципиальную приверженность Казахстана невоенным мерам разрешения любых межгосударственных противоречий и конфликтов.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Военной доктрины будут уточняться и дополняться с учетом изменений военно-политической обстановки в мире и регионе, характера и содержания военных угроз, направлений развития военной организации государства, конкретизироваться в ежегодных посланиях Президента Республики Казахстан, законодательных и иных нормативных правовых документах по вопросам обеспечения военной безопасности, программных документах развития Вооруженных Сил, других войск и воинских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подтверждая свою приверженность целям поддержания международной безопасности и всеобщего мира, предотвращения военных конфликтов, будет последовательно выполнять все основные положения Военной доктрины, строго и неукоснительно соблюдать Устав ООН, нормы и принципы международного права.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