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2a1" w14:textId="a33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2001 года N 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2006 года № 838.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2001 года N 1428 "О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"Сахипову Нургайшу" заменить словами "Айкенова Марата Оршановича";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"Амиргалиева Азамата Халимеденовича" заменить словами "Сейтжанова Кайсара Доктырбековича".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