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1f423" w14:textId="3b1f4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изменения в Указ Президента Республики Казахстан от 2 декабря 2003 года N 1239"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июля 2006 года N 678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внесении изменения в Указ Президента Республики Казахстан от 2 декабря 2003 года N 1239".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УКАЗ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ПРЕЗИДЕНТА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внесении изменения в Указ Президента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Казахстан от 2 декабря 2003 года N 1239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ПОСТАНОВЛЯЮ: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 декабря 2003 года N 1239 "О подписании Конвенции между Республикой Казахстан и Словацкой Республикой об избежании двойного налогообложения и предотвращении уклонения от налогообложения в отношении налогов на доход и капитал" (САПП Республики Казахстан, 2003 г., N 46, ст. 501)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слова "Досаева Ерболата Аскарбековича - Министра финансов" заменить словами "Коржову Наталью Артемовну - Министра финансов".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Астана, Акорда, 2006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N __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