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18ec" w14:textId="7d618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"Государственный авиационный центр" Министерства транспорта и коммуникаций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мая 2006 года N 428. Утратило силу постановлением Правительства Республики Казахстан от 17 ноября 2006 года N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19 мая 2006 года N 428 утратило силу постановлением Правительства РК от 17 ноября 2006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1085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      Правительство Республики Казахстан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1. Создать Государственное учреждение «Государственный авиационный центр» Министерства транспорта и коммуникаций Республики Казахстан (далее - учреждение).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2. Определить предметом деятельности учреждения - осуществление первоначальной подготовки летного состава для гражданской авиации Казахстана, лиц допризывного возраста для Военного института Сил воздушной обороны Республики Казахстан, а также иной деятельности, связанной с летной подготовкой и выполнением полетов в воздушном пространстве.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3. Установить, что финансирование учреждения осуществляется за счет и в пределах средств, предусмотренных в республиканском бюджете Министерству транспорта и коммуникаций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4. Министерству транспорта и коммуникаций Республики Казахстан в установленном порядке утвердить Устав учреждения и обеспечить его государственную регистрацию в органах юстиции.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5. Министерствам транспорта и коммуникаций, обороны, по чрезвычайным ситуациям, образования и науки Республики Казахстан и акимату города Астаны в установленном законодательством порядке принять меры, вытекающие из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6.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Правительства Республики Казахстан от 24 ноября 2004 года № 1232 «Вопросы Министерства транспорта и коммуникаций Республики Казахстан» (САПП Республики Казахстан, 2004 г., № 46, ст. 582)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перечень организаций, находящихся в ведении Министерства транспорта и коммуникаций Республики Казахстан, утвержденный указанным постановлением, дополнить пунктом 4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«4. Государственное учреждение «Государственный авиационный центр.».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     7. Настоящее постановление вводится в действие по истечении десяти календарных дней после его первого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  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      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