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0410" w14:textId="0b90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
Правительством Республики Польша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Польша об экономическом сотрудничестве, совершенное в городе Астане 6 июля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Польша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21 января 2006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2, ст. 13)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и Правительство Республики Польша,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Соглашения о партнерстве и сотрудничестве, устанавливающее партнерство между Республикой Казахстан, с одной стороны, и Европейскими сообществами и их государствами-членами, с другой стороны, подписанного 23 января 1995 года в Брюсселе,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Декларации о развитии дружественных отношений и сотрудничества между Республикой Казахстан и Республикой Польша, подписанной 27 ноября 1997 года в Варшаве,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международных договоров в области экономического сотрудничества, участниками которых являются государства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Республики Польша в Европейском Союзе,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способствуют развитию сотрудничества во всех областях и отраслях экономики в соответствии с законодательством, действующим в государстве каждой из Сторон на принципах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Сотрудничество, осуществляемое в рамках настоящего Соглашения,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интенсификацию двусторонних экономических отношений, в частности в сфере инвестиций, инноваций и финансирование экономических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транспортной инфраструктуры и систем транспортировки энергоносителей;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межрегионального экономического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упомянутое в статье 1 настоящего Соглашения,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сотрудничества между хозяйствующими субъектами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проектирования, сооружения, ремонта или перестройки, а также технологической модернизации объектов хозяйствующими субъектами государства одной Стороны на территории государства другой Стороны или совместного участия хозяйствующих субъектов государств Сторон на их территориях либо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внедрения механизмов, связанных с финансированием, страхованием и предоставлением гарантий для экономических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взаимодействия в реализации проектов в нефтяном, газовом, электроэнергетическом и горнодобывающем секторах;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взаимодействия в области сертификации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содействия контактам между организациями государств Сторон, объединяющими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консалтинговых, юридических, банковских и технических услуг, в том числе способствующих реализации инвестиционных проектов на территориях государств Сторон, а также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инициирования и содействия разнообразным формам сотрудничества, обмена специалистами и техническим персоналом, обучения, участия в ярмарках и выставках, организации экономических миссий и других мероприятий, связанных с экономическим сотрудничеством;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развития сотрудничества в области туризма.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Сторон способствуют созданию и деятельности представительств, филиалов, а также иных учреждений, осуществляющих экономическую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Принципы создания и ведения деятельности представительств, филиалов и иных учреждений, ведущих экономическую деятельность, определяет законодательство, действующее в государстве Стороны, на территории которого они осуществляют свою деятельность.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содействия развитию экономического сотрудничества компетентные органы Сторон в соответствии с законодательством, действующим в государстве каждой из Сторон, осуществляют обмен информацией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законодательства, регулирующего: экономическую деятельность, инвестиции, стандартизацию, сертификацию, условия предоставления лицензий, концессий и разрешений, защиту интеллектуальной и промышленной собственности, авторских и связанных с ними прав, а также другие сферы, являющиеся предметом взаимного интереса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мероприятий, способствующих налаживанию контактов между хозяйствующими субъектами государств Сторон, в том числе в области проведения выставок, ярмарок и экономических миссий.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Казахстанско-польскую межправительственную комиссию по экономическому сотрудничеству, именуемую в дальнейшем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периодических обзоров и оценок состояния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идентификация проблем, ограничивающих развитие экономического сотрудничества и предложение соответствующих мер с целью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предложений, направленных на дальнейшее развитие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обсуждение спорных вопросов, касающихся применения или толкования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казахстанской и польской частей, возглавляемых председателями. Каждая из Сторон назначает председателя своей части. Каждый из председателей назначает заместителя и секретаря части. Для рассмотрения отдельных вопросов Комиссия в рамках своей компетенции вправе создавать рабочие группы, определяя их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необходимости, не реже одного раза в год, поочередно в Республике Казахстан и в Республике Польша. По инициативе каждого из председателей может быть созвано внеочередное заседание Комиссии или инициирована встреча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частей согласовывают вопрос о созыве очередного заседания Комиссии и повестке дня не позднее, чем за месяц до проведения предусматриваемого заседания. По согласованию председателей в повестку дня могут быть внесены заранее не предусмотренные вопросы. На заседания Комиссии каждая из частей, по собственному усмотрению, вправе приглашать советников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заместителями и секретарями.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 работы Комиссии определяет установленный ею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самостоятельно несут расходы, связанные с деятельностью Комиссии.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Республика Польша, а также из их членства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партнерстве и сотрудничестве, устанавливающее партнерство между Республикой Казахстан, с одной стороны, и Европейскими сообществами и их государствами-членами, с другой стороны, подписанное 23 января 1995 года в Брюсселе, вместе со всеми его последующими изменениями и дополнениями, имеет преимущественную силу в отношении вопросов, регулируемых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 не затрагивают прав и обязательств Республики Польша, вытекающих из ее членства в Европейском Союзе.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тридцати дней с даты получения последнего письменного уведомления о выполнении Сторонами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Стороны. В таком случае настоящее Соглашение утратит силу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Настоящее Соглашение подписано в городе Астана 06 июля 2005 года, в двух экземплярах, каждый на казахском, польском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