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fcf7" w14:textId="100f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их государственных предприят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5 года N 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Военно-техническая школа Министерства обороны Республики Казахстан" путем присоединения к нему Республиканского государственного казенного предприятия "Центральный дом Армии" Министерства оборон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