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b4c80" w14:textId="38b4c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экспорте дизельного топлива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апреля 2004 года N 438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Разрешить уполномоченной Правительством Кыргызской Республики организации "МунайМырзаОпт" вывоз с территории Республики Казахстан дизельного топлива (код ТН ВЭД ЕврАзЭС 2710 19 410 0 - 2710 19 490 0), кроме печного топлива бытового, в объеме 15000 (пятнадцать тысяч) тонн с 10 апреля по 1 июня 2004 года.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Агентству таможенного контроля Республики Казахстан обеспечить необходимые меры по исполнению пункта 1 настоящего постановления и учету объема вывозимого дизельного топлива.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Министра энергетики и минеральных ресурсов Республики Казахстан Школьника B.C.     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