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9994" w14:textId="14e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государственной регистрации ипотеки судна или строящегося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 N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государственной регистрации ипотеки судна или строящегося судна".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государственной регистрации ипотеки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судна или строящегося судна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61 дополнить пунктом 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Сбор за государственную регистрацию ипотеки судна или строящегося судна.";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главой 80-1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80-1. Сбор за государственную регистрацию ипотеки судна или строящегося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444-1.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Сбор за государственную регистрацию ипотеки судна или строящегося судна (далее - сбор) взимается при государственной регистрации ипотеки судна или строящегося судна, а также при получении дубликата документа, удостоверяющего государственную регистрацию (далее - регистрация).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осуществляется уполномоченным органом в области транспорта (далее - регистрирующий орган) в порядке и случаях, установленных законодательством Республики Казахстан о торговом мореплавании.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444-2. Плательщики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сбора являются физические и юридические лица, заключившие договор ипотеки судна или строящегося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444-3. Порядок исчисления, уплаты сбора и возврата уплаченных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Сумма сбора исчисляется по ставкам, установленным Правительством Республики Казахстан, и уплачивается до подачи соответствующих документов в регистрирующий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сбора вносится в бюджет по месту осуществления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Возврат уплаченных сумм сбора не производится, за исключением случаев отказа лиц, уплативших сбор, от совершения регистрации до подачи соответствующих документов в регистрирующий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производится после представления плательщиком документа, выданного соответствующим регистрирующим органом, подтверждающим непредставление указанным лицом документов на совершение регистрационных действий.".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г. "О бюджетной системе" (Ведомости Парламента Республики Казахстан, 1999 г., N 7, ст. 225; N 20, ст. 731; N 21, ст. 783; N 23, ст. 916, 928, 930; 2000 г., N 21, ст. 395; 2001 г., N 1, ст. 6; N 10, ст. 123; N 23, ст. 310; 2002 г., N 18, ст. 160; 2003 г., N 14, ст. 100):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подпункта 1) статьи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"сбор за государственную регистрацию ипотеки судна или строящегося судна;".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г. "О торговом мореплавании" (Ведомости Парламента Республики Казахстан, 2002 г., N 2, ст.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209 слово "регистрации" заменить словами "государственной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статьи 211 слово "Регистрация" заменить словами "Государственная регистрация";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пункте 1, абзаце первом части первой и части второй пункта 2, пунктах 4 и 8 слово "регистрации" заменить словами "государственной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"ее регистрации,", "требованиям регистрации" заменить соответственно словами "ее государственной регистрации,", "требованиям 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"свидетельство о регистрации" заменить словами "свидетельство о 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За государственную регистрацию ипотеки судна или строящегося судна взимается сбор в порядке, определяемом налоговым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Порядок представления информации о государственной регистрации ипотеки судна или строящегося судна устанавливается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статьи 214 слово "регистрации" заменить словами "государственной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заголовке и пункте 1 статьи 217 слово "регистрации" заменить словами "государственной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