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7e1b" w14:textId="4fc7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охоты на дрофу-красотку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2003 года N 1030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2000 года N 969 "Об утверждении Правил о порядке пользования отдельными видами животного мира в Республике Казахстан в исключительных случаях" и на основании заключения государственной экологической экспертизы на биологическое обоснование на изъятие дрофы-красотки из природы в 2003 году от 20 августа 2003 года N 03-05-09/4052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проведение соколиной охоты на дрофу-красотку с собственными соколами в период с 1 октября по 31 декабря 2003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шейху Халифе Бин Заиду (Объединенные Арабские Эмираты) - на 20 особей дрофы-красотки в Кызылординской области и 50 особей дрофы-красотки Мангистауской области, включая территорию Кендерли-Каясанской государственной заповедной зоны республиканского значения с регулируемым режимом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шейху Суруру Бин Мухаммаду (Объединенные Арабские Эмираты) - на 20 особей дрофы-красотки в пределах границ Арысской и Карактауской государственной заповедной зоны республиканского значения Южно-Казахстанской области на территориях с регулируемым режимом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принцу Абдель Азизу Бин Ахмед Бин Абдель-Азиз Аль Сауд (Королевство Саудовская Аравия) - на 37 особей дрофы-красотки в Жамбылской и Алматинской областях, на территории Жусандалинской государственной заповедной зоны республиканского значения с регулируемым режимом хозяйственной деятельности.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и охотничьего хозяйства Министерства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порядке выдать указанным в пункте 1 настоящего постановления лицам разрешения на проведение охоты на дрофу-красотку;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организации и проведении соколиной охоты обеспечить выполнение Правил о порядке пользования отдельными видами животного мира в Республике Казахстан в исключительных случаях,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2000 года N 969;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оказание Республиканским государственным казенным предприятием "ПО Охотзоопром" услуг согласно пункту 8 указанных Правил и совместно с Республиканским государственным казенным предприятием "Институт зоологии" Министерства образования и науки Республики Казахстан проведение мероприятий по восстановлению популяции дроф-красоток на договорной основе с иностранными гражданами, осуществляющими их изъятие из природы;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Министерством внутренних дел Республики Казахстан и Комитетом национальной безопасности Республики Казахстан (по согласованию) организовать охрану и сопровождение высокопоставленных гостей и групп их сотрудников в местах проведения соколиной охоты.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- Административному органу СИТЕС в Республике Казахстан обеспечить ввоз в Республику Казахстан и вывоз из нее хищных ловчих птиц для проведения соколиной охоты с соблюдением процедур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Алматинской, Жамбылской, Кызылординской, Мангистауской, Южно-Казахстанской областей оказать необходимое содействие в организации указанных мероприятий.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