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3c43" w14:textId="92e3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экспорт мазута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2003 года N 945.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7 сентября 2003 года N 945 утратило силу постановлением Правительства Республики Казахстан от 20 февраля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связи с необходимостью создания достаточных запасов мазута для нужд экономики страны страны и в соответствии со статьей 8 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апреля 2003 года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Запретить до 1 марта 2004 года вывоз с территории Республики Казахстан мазута (код ТН ВЭД 2710 00 710 - 2710 00 780).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таможенного контроля Республики Казахстан принять необходимые меры по выполнению пункта 1 настоящего постановления.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уведомить в установленном порядке Интеграционный Комитет Евразийского экономического сообщества о введении Республикой Казахстан запрета на вывоз мазута в соответствии с пунктом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Мынбаева С.М.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