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14be" w14:textId="eea1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 Республики Казахстан "Об административно-территориальном устройстве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2003 года N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Закон Республики Казахстан "Об административно-территориальном устройстве Республики Казахстан".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Парламента - постановлением Правительства РК от 13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О внесении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административно-территориальном устройстве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административно-территориальном устройстве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(Ведомости Верховного Совета Республики Казахстан, 1993 г., N 23-24, ст. 507; 1995 г., N 23, ст. 146)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8 дополнить частью шестой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"Города и другие населенные пункты, не соответствующие требованиям, предъявляемым к данной категории населенных пунктов, утрачивают статус городов и других населенных пунктов и подлежат отнесению к соответствующей категории населенных пунктов в порядке, установленном настоящим Законом.";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статьи 9 после слова "значения," дополнить словами "решает вопрос утраты ими статуса городов";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статьи 10 после слова "значения," дополнить словами "утрате ими статуса городов";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статьи 11 дополнить словами "утрате населенными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пунктами статуса городов";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статьи 12 дополнить словами "утрате ими статуса городов".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