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632c" w14:textId="eb06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 профилактике йод-дефицитных состояний среди населения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2003 года N 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Соглашение о профилактике йод-дефицитных состояний среди населения государств-участников Содружества Независимых Государств, совершенное в городе Минске 31 мая 2001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Официально заверенный текст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профилактике йод-дефицитных состояний среди населения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(Вступило в силу 10 февраля 2003 года -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Бюллетень международных договоров Республики Казахстан,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2006 г., N 1, ст. 9)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Азербайджанская Республика, Республика Армения, Республика Беларусь, Грузия, Республика Казахстан, Кыргызская Республика, Республика Молдова, Российская Федерация, Республика Таджикистан, Республика Узбекистан, Украина.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депонировано 5 июля 2001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депонировано 4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депонировано 29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депонировано 21 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депонировано 25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      -     депонировано 10 февраля 2003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Соглашение 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Азербайджанская Республика  -     31 мая 2001 года; 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Грузия               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      -     31 мая 2001 года (со дня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 подписания);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      -     31 мая 2001 года; 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Узбекистан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Украина                     -     31 мая 2001 года;*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      -     4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      -     29 октября 2001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      -     21 марта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Молдова          -     25 июня 2002 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Республика Казахстан        -     10 февраля 2003 года.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от Азербайджанской Республики, Грузии, Республики Таджикистан, Республики Узбекистан, Украины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* В течение трех месяцев с даты подписания уведомления депозитарию не поступали.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 настоящего Соглашения,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важность сотрудничества в вопросе профилактики йод-дефицитных состояний,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необходимости осуществления работ в рамках взаимоувязанной и взаимопризнаваемой системы национального государственного надзора за качеством и безопасностью йодированной соли и йодированных пищевых продуктов при их производстве, хранении, транспортировке и реализации,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отмечая необходимость проведения активной пропаганды среди населения через средства массовой информации основ профилактики йод-дефицитных состояний в рамках Содружества Независимых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согласованную политику по профилактике йод-дефицитных состояний среди населения государств-участников Содружества Независимых Государств.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гармонизацию и единство требований, предъявляемых органами государственного санитарно-эпидемиологического надзора при разработке унифицированных методов контроля содержания в йодированных продуктах йода, а также создании оборудования и приборов по его определению.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согласованные организационные, профилактические мероприятия, направленные на снижение йод-дефицитных состояний среди населения.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принимают взаимосогласованные решения, регулирующие производство, закупку, реализацию, контроль качества и безопасности йодированной соли и йодированных продуктов, йодосодержащих препаратов и другие способы снижения йод-дефицитных заболеваний.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обмениваются нормативно-правовыми документами по вопросу профилактики йод-дефицитных состояний, действующими национальными нормативами по содержанию йода в йодированной соли и йодированных продуктах, а также опытом по разработке новых видов йодированных продуктов, нормативов по содержанию йода в них и единых методов контроля.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разработку и внедрение системы мониторинга за йод-дефицитными заболеваниями.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разрабатывают и согласовывают рекомендации по использованию йодированной соли, а также рекомендации по питанию при употреблении йодированных продуктов.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 осуществлении органами государственного санитарно-эпидемиологического надзора за импортируемыми йодированной солью и йодированными пищевыми продуктами исходят из приоритетности действующих на территориях государств Сторон санитарных правил и нормативов.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устанавливают, что обязательным условием для поставки и реализации импортируемых йодированных продуктов является наличие необходимых сопроводительных документов страны-экспортера, подтверждающих их качество и безопасность: сертификатов и (или) спецификаций изготовителя (поставщика) и официально уполномоченных органов страны-поставщика.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выявления импортных (экспортируемых) йодированной соли и йодированных пищевых продуктов, не соответствующих национальным требованиям страны-импортера, Стороны принимают необходимые меры для предотвращения дальнейшей их реализации. Органы государственного санитарно-эпидемиологического надзора Сторон должны оперативно информировать друг друга о фактах забраковки продукции и проводить расследование причин выпуска недоброкачественной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к нему других государств, заинтересованных в своем участии в нем и готовых принять на себя обязательства, вытекающие из настоящего Соглашения, путем передачи депозитарию документа о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присоединившегося государства настоящее Соглашение вступает в силу с даты получения депозитарием данного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оформленные отдельными протоколами, которые вступают в силу в порядке, предусмотренном статьей 15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разрешаются путем консультаций и переговоров заинтересованных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действует в течение 5 лет со дня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истечении этого срока Соглашение автоматически продлевается на последующий 5-летний период, если Стороны не примут иного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депозитарию не позднее чем за 6 месяцев до выхода.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его подписания, а для Сторон, законодательство которых требует выполнения внутригосударственных процедур, необходимых для его вступления в силу, со дня сдачи соответствующих документов депозитарию.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необходимости выполнения таких процедур Стороны извещают депозитарий в течение трех месяцев со дня подписания настоящего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Азербайджанской Республики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Армения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Беларусь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Грузии                          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 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За Правительство                За Правительство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Кыргызской Республики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удостоверяю, что прилагаемый текст является аутентичной копией Соглашения о профилактике йод-дефицитных состояний среди населения государств-участников Содружества Независимых Государств, принятого на заседании Совета глав правительств Содружества Независимых Государств, которое состоялось 31 мая 2001 года в городе Минске. Подлинный экземпляр вышеупомянутого Соглашения хранится в Исполнительном комитете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Первый заместитель 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комитета -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Исполнительного секретаря СНГ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