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caad1" w14:textId="beca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реализации зерна государственных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октября 2002 года N 1129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сельского хозяйства Республики Казахстан обеспечить реализацию закрытым акционерным обществом "Продовольственная контрактная корпорация" пшеницы мягкой третьего класса урожая 2001 года из государственных реализационных ресурсов зерна в объеме до 200 (двести) тысяч тонн по рыночным ценам посредством проведения открытых тендеров либо на товарной бирже.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Премьер-Министра Республики Казахстан - Министра сельского хозяйства Республики Казахстан Есимова А.С.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