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da9b" w14:textId="268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2002 года N 1035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лицензировании".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Проект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внесении дополнения в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Закон Республики Казахстан от 17 апреля 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(Ведомости Верховного Совета Республики Казахстан,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г., N 3-4, ст. 37; N 12, ст. 88; N 14, ст. 93; N 15-16, ст. 109; N 24,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162; Ведомости Парламента Республики Казахстан, 1996 г., N 8-9, ст. 236;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г., N 1-2, ст. 8; N 7, ст. 80; N 11, ст. 144, ст. 149; N 12, ст. 184;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13-14, ст. 195, 205; N 22, ст. 333; 1998 г., N 14, ст. 201; N 16,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219; N 17-18, ст. 222, ст. 224, ст. 225; N 23, ст. 416; N 24, ст. 452;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г., N 20, ст. 721, ст. 727; N 21, ст. 787; N 22, ст. 791; N 23,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931; N 24, ст. 1066; 2000 г., N 10, ст. 248; N 22, ст. 408; 2001 г., N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7; N 8, ст. 52-54; N 13-14, ст. 173, 176; N 21, ст. 321; N 24,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338)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9 дополнить подпунктом 54)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"54) производство, хранение и оптовая реализация табачных изделий.".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