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ff21" w14:textId="296f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2001 года N 1124.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N 8, ст. 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сопредседателей казахстанской части совместных межправительственных комиссий по сотрудничеству с зарубежными странами: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Казахстанско-молдавской смешанной комиссии по экономическому сотрудничеству, Казахстанско-румынской комиссии по торгово-экономическому и научно-техническому сотрудничеству - Нуркадилова Заманбека Калабаевича - Председателя Агентства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Казахстанско-польской комиссии по торгово-экономическому сотрудничеству - Зверькова Вадима Павловича -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Казахстанско-германской смешанной комиссии по вопросам культурного сотрудничества, Казахстанско-египетской межправительственной комиссии по торгово-экономическому, культурно-гуманитарному и научно-техническому сотрудничеству - Кул-Мухаммеда Мухтара Абрарулы - Министра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Казахстанско-венгерской комиссии по торгово-экономическому сотрудничеству - Мырзахметова Аскара Исабековича - вице-Министра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"Казахстанско-палестинская комиссия по торгово- экономическому сотрудничеству - Дунаев Арман Галиаскарович - директор Департамента государственного заимствования Министерства финансов Республики Казахстан" слова "директор Департамента государственного заимствования Министерства финансов Республики Казахстан" заменить словами "вице-Министр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вывести из указанного состава Кулмаханова Шалбая Кулмахановича, Мынбаева Сауата Мухаметбаевича, Сарсенбаева Алтынбека Сарсенбаевича.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