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607d" w14:textId="be76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"Алматинский государственный университет имени Абая"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2001 года N 1043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реорганизации в акционерные общества высших учебных заведений и организаций научно-технической сферы, находящихся в республиканской собственности"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"Алматинский государственный университет имени Абая" Министерства образования и науки Республики Казахстан путем преобразования его в закрытое акционерное общество "Алматинский университет имени Абая"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Общества основным предметом деятельности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переподготовку высококвалифицированных специалистов в области экономики и социальных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фундаментальных и прикладных научных исследований в области экономики и социальных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Общества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Общества в установленном порядке принять меры к увеличению его уставного капитала путем выпуска последующей эмиссии акций на сумму не более 25 процентов от общего размера выпущенного уставного капитала. Размещение последующей эмиссии акций произвести и соответствии с Правилами реорганизации в акционерные общества высших учебных заведении и организаций научно-технической сферы, находящихся в республиканском собственности, утвержденными постановлением Правительства Республики Казахстан от 18 августа 1999 года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передать Министерству образования и науки Республики Казахстан права владения и пользования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принять иные меры по реализации настоящего постановления.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26 сентября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9 августа 2001 года N 1043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Изменения и дополнения, которые вносятся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решения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видах государственной собственности на государственные пакеты акций и государственные доли участия в организациях" (САПП Республики Казахстан, 1999г.,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123-52,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"123-52. ЗАО "Алматинский университет имени Абая".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образования и науки Республики Казахстан" дополнить строкой, порядковый номер 222-16,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"222-16. ЗАО "Алматинский университет имени Абая".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