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d5d0" w14:textId="4f1d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труда сотрудников Казахстанского института стратегических исследований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0 года N 1861 Утратило силу - постановлением Правительства РК от 11 января 2002 г. N 41 ~P0200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кадрового потенциала Казахстанского института стратегических исследований при Президенте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учитывая его статус как государственного научно-исследовательского учреждения, созданного в целях аналитического обеспечения Президента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вышающий коэффициент 1,75 к должностным окладам сотрудников Казахстанского института стратегических исследова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расходов на оплату труда сотрудников Казахстан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а стратегических исследований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именением повышающего коэффициента 1,75 осуществлять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, предусматриваемых на содержание института в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е на 2001 год и последующие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