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7eaf" w14:textId="1c67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изменении структуры Аппарата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7 апреля 1995 г. N 2204. Утратило силу - Указом Пpезидента РК от 20 октябpя 1995 г. N 2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водом в эксплуатацию Резиденции Президента Республики
Казахстан и в целях повышения эффективности работы по информационному
обслуживанию деятельности Президента и Правительства республики,
качественного улучшения ее освещени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овать телерадиокомплекс в составе Пресс-службы Президен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дополнительную штатную численность ответственных и
технических работников телерадиокомплекса в количестве соответственно
7 и 28 единиц и их должностные оклады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персоналу телерадиокомплекса надбавки к должностным
окладам в размере 30 процентов за особый режим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Республики Казахстан выделить дополнительные
ассигнования на содержание Аппарата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ю Аппарата Президента Республики Казахстан внести
соответствующие изменения в штатное распис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Президента
                                        Республики Казахстан
                                     от 17 апреля 1995 г. N 2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телерадиокомплекса Пресс-службы
           Президента Республики Казахстан
           и должностные оклады работников
----------------------------------------------------------------------
N  !Наименование должностей !Кол-во штатных !Должностной    !
пп !                        ! единиц        ! оклад (тенге) !
----------------------------------------------------------------------
I. Заместитель руководителя
   Пресс-службы Президента
   Республики Казахстан -
   руководитель
   телерадиокомплекса             I             4300
2. Заместитель руководителя
   телерадиокомплекса             I             3900
3. Заведующий сектором            5             3750
4. Ведущий инженер                9             3300
5. Инженер I категории            4             3125
6. Видеорежиссер                  3             3000
7. Звукорежиссер                  3             3000
8. Телеоператор                   4             3000
9. Администратор                  2             2600
10. Заведующий видеофонотекой     I             3000
11. Старший специалист            I             2250
12. Старший специалист -
    заведующий складом            I             22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